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9" w:rsidRPr="008230BC" w:rsidRDefault="005D3B69" w:rsidP="00F81E94">
      <w:pPr>
        <w:rPr>
          <w:rFonts w:ascii="Tahoma" w:hAnsi="Tahoma" w:cs="Tahoma"/>
          <w:sz w:val="20"/>
          <w:szCs w:val="20"/>
        </w:rPr>
      </w:pPr>
    </w:p>
    <w:p w:rsidR="002C4C1D" w:rsidRDefault="00D70EC5" w:rsidP="002C4C1D">
      <w:pPr>
        <w:spacing w:after="0" w:line="240" w:lineRule="auto"/>
        <w:jc w:val="right"/>
        <w:rPr>
          <w:rFonts w:ascii="Tahoma" w:hAnsi="Tahoma" w:cs="Tahoma"/>
          <w:b/>
          <w:i/>
        </w:rPr>
      </w:pPr>
      <w:r w:rsidRPr="007423F0">
        <w:rPr>
          <w:rFonts w:ascii="Tahoma" w:hAnsi="Tahoma" w:cs="Tahoma"/>
          <w:b/>
          <w:i/>
        </w:rPr>
        <w:t xml:space="preserve">Załącznik Nr </w:t>
      </w:r>
      <w:r>
        <w:rPr>
          <w:rFonts w:ascii="Tahoma" w:hAnsi="Tahoma" w:cs="Tahoma"/>
          <w:b/>
          <w:i/>
        </w:rPr>
        <w:t xml:space="preserve">2 </w:t>
      </w:r>
    </w:p>
    <w:p w:rsidR="00D70EC5" w:rsidRPr="007423F0" w:rsidRDefault="00D70EC5" w:rsidP="002C4C1D">
      <w:pPr>
        <w:spacing w:after="0" w:line="240" w:lineRule="auto"/>
        <w:jc w:val="right"/>
        <w:rPr>
          <w:rFonts w:ascii="Tahoma" w:hAnsi="Tahoma" w:cs="Tahoma"/>
          <w:b/>
          <w:i/>
        </w:rPr>
      </w:pPr>
      <w:r w:rsidRPr="007423F0">
        <w:rPr>
          <w:rFonts w:ascii="Tahoma" w:hAnsi="Tahoma" w:cs="Tahoma"/>
          <w:b/>
          <w:i/>
        </w:rPr>
        <w:t xml:space="preserve">do </w:t>
      </w:r>
      <w:r w:rsidR="002C4C1D">
        <w:rPr>
          <w:rFonts w:ascii="Tahoma" w:hAnsi="Tahoma" w:cs="Tahoma"/>
          <w:b/>
          <w:i/>
        </w:rPr>
        <w:t>Zapytania ofertowego</w:t>
      </w:r>
    </w:p>
    <w:p w:rsidR="00D70EC5" w:rsidRDefault="00D70EC5" w:rsidP="00D70EC5">
      <w:pPr>
        <w:jc w:val="right"/>
        <w:rPr>
          <w:rFonts w:ascii="Arial" w:hAnsi="Arial" w:cs="Arial"/>
          <w:i/>
        </w:rPr>
      </w:pPr>
    </w:p>
    <w:p w:rsidR="00D70EC5" w:rsidRDefault="00374262" w:rsidP="00D70EC5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374262">
        <w:rPr>
          <w:rFonts w:ascii="Times New Roman" w:hAnsi="Times New Roman"/>
          <w:sz w:val="20"/>
        </w:rPr>
        <w:pict>
          <v:roundrect id="_x0000_s1026" style="position:absolute;margin-left:421.9pt;margin-top:2.5pt;width:205.1pt;height:89.85pt;z-index:251660288" arcsize="10923f" fillcolor="white [3201]" strokecolor="#4f81bd [3204]" strokeweight="1pt">
            <v:stroke dashstyle="dash"/>
            <v:shadow color="#868686"/>
            <v:textbox style="mso-next-textbox:#_x0000_s1026" inset="1pt,1pt,1pt,1pt">
              <w:txbxContent>
                <w:p w:rsidR="002C584C" w:rsidRDefault="002C584C" w:rsidP="00D70EC5">
                  <w:pPr>
                    <w:jc w:val="center"/>
                    <w:rPr>
                      <w:rFonts w:ascii="Tahoma" w:hAnsi="Tahoma"/>
                    </w:rPr>
                  </w:pPr>
                </w:p>
                <w:p w:rsidR="002C584C" w:rsidRDefault="002C584C" w:rsidP="00D70EC5">
                  <w:pPr>
                    <w:jc w:val="center"/>
                    <w:rPr>
                      <w:rFonts w:ascii="Tahoma" w:hAnsi="Tahoma"/>
                      <w:b/>
                    </w:rPr>
                  </w:pPr>
                  <w:r w:rsidRPr="00EA34D5">
                    <w:rPr>
                      <w:rFonts w:ascii="Tahoma" w:hAnsi="Tahoma"/>
                      <w:b/>
                    </w:rPr>
                    <w:t>OPIS PRZEDMIOTU ZAMÓWIENIA</w:t>
                  </w:r>
                </w:p>
                <w:p w:rsidR="002C584C" w:rsidRDefault="002C584C" w:rsidP="00D70EC5">
                  <w:pPr>
                    <w:jc w:val="center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Formularz cenowy</w:t>
                  </w:r>
                </w:p>
                <w:p w:rsidR="002C584C" w:rsidRDefault="002C584C" w:rsidP="00D70EC5">
                  <w:pPr>
                    <w:jc w:val="center"/>
                    <w:rPr>
                      <w:rFonts w:ascii="Tahoma" w:hAnsi="Tahoma"/>
                      <w:b/>
                    </w:rPr>
                  </w:pPr>
                </w:p>
                <w:p w:rsidR="002C584C" w:rsidRPr="00EA34D5" w:rsidRDefault="002C584C" w:rsidP="00D70EC5">
                  <w:pPr>
                    <w:jc w:val="center"/>
                    <w:rPr>
                      <w:rFonts w:ascii="Tahoma" w:hAnsi="Tahoma"/>
                      <w:b/>
                    </w:rPr>
                  </w:pPr>
                </w:p>
                <w:p w:rsidR="002C584C" w:rsidRDefault="002C584C" w:rsidP="00D70EC5">
                  <w:pPr>
                    <w:rPr>
                      <w:sz w:val="12"/>
                    </w:rPr>
                  </w:pPr>
                </w:p>
                <w:p w:rsidR="002C584C" w:rsidRDefault="002C584C" w:rsidP="00D70EC5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2C584C" w:rsidRDefault="002C584C" w:rsidP="00D70EC5"/>
              </w:txbxContent>
            </v:textbox>
          </v:roundrect>
        </w:pict>
      </w:r>
    </w:p>
    <w:p w:rsidR="00D70EC5" w:rsidRDefault="00D70EC5" w:rsidP="00D70EC5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D70EC5" w:rsidRDefault="00D70EC5" w:rsidP="00D70EC5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D70EC5" w:rsidRDefault="00D70EC5" w:rsidP="00D70EC5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D70EC5" w:rsidRDefault="00D70EC5" w:rsidP="00D70EC5">
      <w:pPr>
        <w:jc w:val="both"/>
        <w:rPr>
          <w:rFonts w:ascii="Tahoma" w:hAnsi="Tahoma" w:cs="Tahoma"/>
          <w:b/>
        </w:rPr>
      </w:pPr>
    </w:p>
    <w:p w:rsidR="00D70EC5" w:rsidRDefault="00D70EC5" w:rsidP="00D70EC5">
      <w:pPr>
        <w:jc w:val="both"/>
        <w:rPr>
          <w:rFonts w:ascii="Tahoma" w:hAnsi="Tahoma" w:cs="Tahoma"/>
          <w:b/>
        </w:rPr>
      </w:pPr>
    </w:p>
    <w:p w:rsidR="00D70EC5" w:rsidRDefault="00D70EC5" w:rsidP="00D70EC5">
      <w:pPr>
        <w:jc w:val="both"/>
        <w:rPr>
          <w:rFonts w:ascii="Tahoma" w:hAnsi="Tahoma" w:cs="Tahoma"/>
          <w:b/>
        </w:rPr>
      </w:pPr>
      <w:r w:rsidRPr="009E3BEC">
        <w:rPr>
          <w:rFonts w:ascii="Tahoma" w:hAnsi="Tahoma" w:cs="Tahoma"/>
          <w:b/>
        </w:rPr>
        <w:t>Przedmiot zamówienia:</w:t>
      </w:r>
    </w:p>
    <w:p w:rsidR="00D70EC5" w:rsidRPr="00ED1988" w:rsidRDefault="00D70EC5" w:rsidP="00D70EC5">
      <w:pPr>
        <w:tabs>
          <w:tab w:val="left" w:pos="6521"/>
        </w:tabs>
        <w:jc w:val="center"/>
        <w:rPr>
          <w:rFonts w:ascii="Tahoma" w:hAnsi="Tahoma" w:cs="Tahoma"/>
        </w:rPr>
      </w:pPr>
    </w:p>
    <w:p w:rsidR="00082AA0" w:rsidRDefault="00D70EC5" w:rsidP="00D70EC5">
      <w:pPr>
        <w:pStyle w:val="Nagwek"/>
        <w:tabs>
          <w:tab w:val="left" w:pos="708"/>
        </w:tabs>
        <w:jc w:val="center"/>
        <w:rPr>
          <w:rFonts w:ascii="Tahoma" w:hAnsi="Tahoma" w:cs="Tahoma"/>
          <w:b/>
          <w:i/>
        </w:rPr>
      </w:pPr>
      <w:r w:rsidRPr="00ED1988">
        <w:rPr>
          <w:rFonts w:ascii="Tahoma" w:hAnsi="Tahoma" w:cs="Tahoma"/>
          <w:b/>
          <w:i/>
        </w:rPr>
        <w:t xml:space="preserve">„ZAKUP I DOSTAWĘ PEŁNEGO ASORTYMENTU FABRYCZNIE NOWYCH CZĘŚCI ZAMIENNYCH </w:t>
      </w:r>
    </w:p>
    <w:p w:rsidR="00D70EC5" w:rsidRPr="00ED1988" w:rsidRDefault="00D70EC5" w:rsidP="00D70EC5">
      <w:pPr>
        <w:pStyle w:val="Nagwek"/>
        <w:tabs>
          <w:tab w:val="left" w:pos="708"/>
        </w:tabs>
        <w:jc w:val="center"/>
        <w:rPr>
          <w:rFonts w:ascii="Tahoma" w:hAnsi="Tahoma" w:cs="Tahoma"/>
          <w:b/>
          <w:i/>
        </w:rPr>
      </w:pPr>
      <w:r w:rsidRPr="00ED1988">
        <w:rPr>
          <w:rFonts w:ascii="Tahoma" w:hAnsi="Tahoma" w:cs="Tahoma"/>
          <w:b/>
          <w:i/>
        </w:rPr>
        <w:t>DO AMBULANSÓW SANITARNYCH W OKRESIE 12 MIESIĘCY”.</w:t>
      </w:r>
    </w:p>
    <w:p w:rsidR="00D70EC5" w:rsidRDefault="00D70EC5" w:rsidP="00D70EC5">
      <w:pPr>
        <w:tabs>
          <w:tab w:val="num" w:pos="1146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</w:t>
      </w:r>
    </w:p>
    <w:p w:rsidR="00D70EC5" w:rsidRDefault="00D70EC5" w:rsidP="00D70EC5">
      <w:pPr>
        <w:tabs>
          <w:tab w:val="num" w:pos="1146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Wykaz </w:t>
      </w:r>
      <w:r w:rsidR="008B1BF1">
        <w:rPr>
          <w:rFonts w:ascii="Arial Narrow" w:hAnsi="Arial Narrow" w:cs="Arial"/>
        </w:rPr>
        <w:t xml:space="preserve">części - </w:t>
      </w:r>
      <w:r>
        <w:rPr>
          <w:rFonts w:ascii="Arial Narrow" w:hAnsi="Arial Narrow" w:cs="Arial"/>
        </w:rPr>
        <w:t>zadań będących przedmiotem zamówienia:</w:t>
      </w:r>
    </w:p>
    <w:p w:rsidR="00D70EC5" w:rsidRDefault="00D70EC5" w:rsidP="00D70EC5">
      <w:pPr>
        <w:ind w:left="708"/>
        <w:jc w:val="both"/>
        <w:rPr>
          <w:rFonts w:ascii="Arial Narrow" w:hAnsi="Arial Narrow" w:cs="Arial"/>
        </w:rPr>
      </w:pPr>
      <w:r w:rsidRPr="006C16D8">
        <w:rPr>
          <w:rFonts w:ascii="Arial Narrow" w:hAnsi="Arial Narrow" w:cs="Arial"/>
          <w:b/>
        </w:rPr>
        <w:t>Zadanie 1.</w:t>
      </w:r>
      <w:r>
        <w:rPr>
          <w:rFonts w:ascii="Arial Narrow" w:hAnsi="Arial Narrow" w:cs="Arial"/>
        </w:rPr>
        <w:t xml:space="preserve"> Sukces</w:t>
      </w:r>
      <w:r w:rsidR="00082AA0">
        <w:rPr>
          <w:rFonts w:ascii="Arial Narrow" w:hAnsi="Arial Narrow" w:cs="Arial"/>
        </w:rPr>
        <w:t xml:space="preserve">ywne dostawy części zamiennych </w:t>
      </w:r>
      <w:r>
        <w:rPr>
          <w:rFonts w:ascii="Arial Narrow" w:hAnsi="Arial Narrow" w:cs="Arial"/>
        </w:rPr>
        <w:t xml:space="preserve">do </w:t>
      </w:r>
      <w:r w:rsidR="00082AA0">
        <w:rPr>
          <w:rFonts w:ascii="Arial Narrow" w:hAnsi="Arial Narrow" w:cs="Arial"/>
        </w:rPr>
        <w:t xml:space="preserve">ambulansów sanitarnych </w:t>
      </w:r>
      <w:r>
        <w:rPr>
          <w:rFonts w:ascii="Arial Narrow" w:hAnsi="Arial Narrow" w:cs="Arial"/>
        </w:rPr>
        <w:t>marki MERCEDES.</w:t>
      </w:r>
    </w:p>
    <w:p w:rsidR="00D70EC5" w:rsidRDefault="00D70EC5" w:rsidP="00D70EC5">
      <w:pPr>
        <w:ind w:left="708"/>
        <w:jc w:val="both"/>
        <w:rPr>
          <w:rFonts w:ascii="Arial Narrow" w:hAnsi="Arial Narrow" w:cs="Arial"/>
        </w:rPr>
      </w:pPr>
      <w:r w:rsidRPr="006C16D8">
        <w:rPr>
          <w:rFonts w:ascii="Arial Narrow" w:hAnsi="Arial Narrow" w:cs="Arial"/>
          <w:b/>
        </w:rPr>
        <w:t>Zadanie 2.</w:t>
      </w:r>
      <w:r>
        <w:rPr>
          <w:rFonts w:ascii="Arial Narrow" w:hAnsi="Arial Narrow" w:cs="Arial"/>
        </w:rPr>
        <w:t xml:space="preserve"> Sukcesywne dostawy części zamiennych do </w:t>
      </w:r>
      <w:r w:rsidR="00082AA0">
        <w:rPr>
          <w:rFonts w:ascii="Arial Narrow" w:hAnsi="Arial Narrow" w:cs="Arial"/>
        </w:rPr>
        <w:t>ambulansów sanitarnych</w:t>
      </w:r>
      <w:r>
        <w:rPr>
          <w:rFonts w:ascii="Arial Narrow" w:hAnsi="Arial Narrow" w:cs="Arial"/>
        </w:rPr>
        <w:t xml:space="preserve"> marki VOLKSWAGEN.</w:t>
      </w:r>
    </w:p>
    <w:p w:rsidR="00D70EC5" w:rsidRDefault="00D70EC5" w:rsidP="00D70EC5">
      <w:pPr>
        <w:ind w:left="708"/>
        <w:jc w:val="both"/>
        <w:rPr>
          <w:rFonts w:ascii="Arial Narrow" w:hAnsi="Arial Narrow" w:cs="Arial"/>
        </w:rPr>
      </w:pPr>
      <w:r w:rsidRPr="006C16D8">
        <w:rPr>
          <w:rFonts w:ascii="Arial Narrow" w:hAnsi="Arial Narrow" w:cs="Arial"/>
          <w:b/>
        </w:rPr>
        <w:t>Zadanie 3.</w:t>
      </w:r>
      <w:r>
        <w:rPr>
          <w:rFonts w:ascii="Arial Narrow" w:hAnsi="Arial Narrow" w:cs="Arial"/>
        </w:rPr>
        <w:t xml:space="preserve"> Sukcesywne dostawy części zamienne do </w:t>
      </w:r>
      <w:r w:rsidR="00082AA0">
        <w:rPr>
          <w:rFonts w:ascii="Arial Narrow" w:hAnsi="Arial Narrow" w:cs="Arial"/>
        </w:rPr>
        <w:t>ambulansów sanitarnych</w:t>
      </w:r>
      <w:r>
        <w:rPr>
          <w:rFonts w:ascii="Arial Narrow" w:hAnsi="Arial Narrow" w:cs="Arial"/>
        </w:rPr>
        <w:t xml:space="preserve"> marki RENAULT.</w:t>
      </w:r>
    </w:p>
    <w:p w:rsidR="00D70EC5" w:rsidRDefault="00D70EC5" w:rsidP="00D70EC5">
      <w:pPr>
        <w:ind w:left="708"/>
        <w:jc w:val="both"/>
        <w:rPr>
          <w:rFonts w:ascii="Arial Narrow" w:hAnsi="Arial Narrow" w:cs="Arial"/>
        </w:rPr>
      </w:pPr>
      <w:r w:rsidRPr="006C16D8">
        <w:rPr>
          <w:rFonts w:ascii="Arial Narrow" w:hAnsi="Arial Narrow" w:cs="Arial"/>
          <w:b/>
        </w:rPr>
        <w:t>Zadanie 4.</w:t>
      </w:r>
      <w:r>
        <w:rPr>
          <w:rFonts w:ascii="Arial Narrow" w:hAnsi="Arial Narrow" w:cs="Arial"/>
        </w:rPr>
        <w:t xml:space="preserve"> Sukcesywne dostawy akumulatorów i wyposażenia elektrycznego</w:t>
      </w:r>
      <w:r w:rsidR="00082AA0">
        <w:rPr>
          <w:rFonts w:ascii="Arial Narrow" w:hAnsi="Arial Narrow" w:cs="Arial"/>
        </w:rPr>
        <w:t xml:space="preserve"> do ambulansów sanitarnych</w:t>
      </w:r>
      <w:r>
        <w:rPr>
          <w:rFonts w:ascii="Arial Narrow" w:hAnsi="Arial Narrow" w:cs="Arial"/>
        </w:rPr>
        <w:t>.</w:t>
      </w:r>
    </w:p>
    <w:p w:rsidR="00D70EC5" w:rsidRDefault="00D70EC5" w:rsidP="00D70EC5">
      <w:pPr>
        <w:ind w:left="708"/>
        <w:jc w:val="both"/>
        <w:rPr>
          <w:rFonts w:ascii="Arial Narrow" w:hAnsi="Arial Narrow" w:cs="Arial"/>
        </w:rPr>
      </w:pPr>
      <w:r w:rsidRPr="006C16D8">
        <w:rPr>
          <w:rFonts w:ascii="Arial Narrow" w:hAnsi="Arial Narrow" w:cs="Arial"/>
          <w:b/>
        </w:rPr>
        <w:t>Zadanie 5.</w:t>
      </w:r>
      <w:r>
        <w:rPr>
          <w:rFonts w:ascii="Arial Narrow" w:hAnsi="Arial Narrow" w:cs="Arial"/>
        </w:rPr>
        <w:t xml:space="preserve"> Sukcesywne dostawy opon</w:t>
      </w:r>
      <w:r w:rsidR="00082AA0">
        <w:rPr>
          <w:rFonts w:ascii="Arial Narrow" w:hAnsi="Arial Narrow" w:cs="Arial"/>
        </w:rPr>
        <w:t xml:space="preserve"> do ambulansów sanitarnych</w:t>
      </w:r>
      <w:r>
        <w:rPr>
          <w:rFonts w:ascii="Arial Narrow" w:hAnsi="Arial Narrow" w:cs="Arial"/>
        </w:rPr>
        <w:t>.</w:t>
      </w:r>
    </w:p>
    <w:p w:rsidR="00F62454" w:rsidRDefault="00F62454" w:rsidP="00F81E94">
      <w:pPr>
        <w:rPr>
          <w:rFonts w:ascii="Tahoma" w:hAnsi="Tahoma" w:cs="Tahoma"/>
          <w:b/>
          <w:sz w:val="24"/>
          <w:szCs w:val="24"/>
        </w:rPr>
      </w:pPr>
    </w:p>
    <w:p w:rsidR="002C584C" w:rsidRDefault="002C584C" w:rsidP="00F81E94">
      <w:pPr>
        <w:rPr>
          <w:rFonts w:ascii="Tahoma" w:hAnsi="Tahoma" w:cs="Tahoma"/>
          <w:b/>
          <w:sz w:val="24"/>
          <w:szCs w:val="24"/>
        </w:rPr>
      </w:pPr>
    </w:p>
    <w:p w:rsidR="001337C3" w:rsidRDefault="00813A0D" w:rsidP="00F81E94">
      <w:pPr>
        <w:rPr>
          <w:rFonts w:ascii="Tahoma" w:hAnsi="Tahoma" w:cs="Tahoma"/>
          <w:b/>
        </w:rPr>
      </w:pPr>
      <w:r w:rsidRPr="008230BC">
        <w:rPr>
          <w:rFonts w:ascii="Tahoma" w:hAnsi="Tahoma" w:cs="Tahoma"/>
          <w:b/>
          <w:sz w:val="24"/>
          <w:szCs w:val="24"/>
        </w:rPr>
        <w:t xml:space="preserve">ZADANIE </w:t>
      </w:r>
      <w:r w:rsidR="00B33F70" w:rsidRPr="008230BC">
        <w:rPr>
          <w:rFonts w:ascii="Tahoma" w:hAnsi="Tahoma" w:cs="Tahoma"/>
          <w:b/>
          <w:sz w:val="24"/>
          <w:szCs w:val="24"/>
        </w:rPr>
        <w:t xml:space="preserve">nr </w:t>
      </w:r>
      <w:r w:rsidRPr="008230BC">
        <w:rPr>
          <w:rFonts w:ascii="Tahoma" w:hAnsi="Tahoma" w:cs="Tahoma"/>
          <w:b/>
          <w:sz w:val="24"/>
          <w:szCs w:val="24"/>
        </w:rPr>
        <w:t>1:</w:t>
      </w:r>
      <w:r w:rsidRPr="008230BC">
        <w:rPr>
          <w:rFonts w:ascii="Tahoma" w:hAnsi="Tahoma" w:cs="Tahoma"/>
          <w:b/>
        </w:rPr>
        <w:t xml:space="preserve"> Części zamienne do </w:t>
      </w:r>
      <w:r w:rsidR="00082AA0">
        <w:rPr>
          <w:rFonts w:ascii="Tahoma" w:hAnsi="Tahoma" w:cs="Tahoma"/>
          <w:b/>
        </w:rPr>
        <w:t xml:space="preserve">ambulansów sanitarnych </w:t>
      </w:r>
      <w:r w:rsidRPr="008230BC">
        <w:rPr>
          <w:rFonts w:ascii="Tahoma" w:hAnsi="Tahoma" w:cs="Tahoma"/>
          <w:b/>
        </w:rPr>
        <w:t>marki MERCEDES</w:t>
      </w:r>
    </w:p>
    <w:tbl>
      <w:tblPr>
        <w:tblW w:w="1602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3828"/>
        <w:gridCol w:w="1417"/>
        <w:gridCol w:w="709"/>
        <w:gridCol w:w="2835"/>
        <w:gridCol w:w="1559"/>
        <w:gridCol w:w="1364"/>
        <w:gridCol w:w="1011"/>
        <w:gridCol w:w="1156"/>
        <w:gridCol w:w="1241"/>
      </w:tblGrid>
      <w:tr w:rsidR="00813A0D" w:rsidRPr="008230BC" w:rsidTr="00F17733">
        <w:trPr>
          <w:trHeight w:val="1484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proofErr w:type="spellStart"/>
            <w:r w:rsidRPr="008230BC">
              <w:rPr>
                <w:rFonts w:ascii="Tahoma" w:hAnsi="Tahoma" w:cs="Tahoma"/>
                <w:b/>
                <w:sz w:val="20"/>
                <w:szCs w:val="20"/>
              </w:rPr>
              <w:t>producenta</w:t>
            </w:r>
            <w:r w:rsidR="007E02C8" w:rsidRPr="008230BC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proofErr w:type="spellEnd"/>
            <w:r w:rsidR="007E02C8" w:rsidRPr="008230B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230BC">
              <w:rPr>
                <w:rFonts w:ascii="Tahoma" w:hAnsi="Tahoma" w:cs="Tahoma"/>
                <w:b/>
                <w:sz w:val="20"/>
                <w:szCs w:val="20"/>
              </w:rPr>
              <w:t>/ znak towarowy ofertowy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netto jednostkowa</w:t>
            </w:r>
          </w:p>
        </w:tc>
        <w:tc>
          <w:tcPr>
            <w:tcW w:w="1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 x  6)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Kwota VAT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x 8)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+ 9)</w:t>
            </w: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813A0D" w:rsidRPr="008230BC" w:rsidRDefault="00813A0D" w:rsidP="0067328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813A0D" w:rsidRPr="008230BC" w:rsidRDefault="00ED432F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Pompa sprzęgła do samochodu Mercedes Sprinter 313 CDI Nr VIN </w:t>
            </w:r>
            <w:r w:rsidR="00CD7D11" w:rsidRPr="008230BC">
              <w:rPr>
                <w:rFonts w:ascii="Tahoma" w:hAnsi="Tahoma" w:cs="Tahoma"/>
                <w:sz w:val="20"/>
                <w:szCs w:val="20"/>
              </w:rPr>
              <w:t>WDB 9036621R831258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13A0D" w:rsidRPr="008230BC" w:rsidRDefault="00CD7D1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13A0D" w:rsidRPr="008230BC" w:rsidRDefault="007503B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</w:tcBorders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12" w:space="0" w:color="auto"/>
            </w:tcBorders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CD7D11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Przeciwwaga do zmiany biegów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CD7D1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98627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CD7D11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Lusterka prawe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CD7D1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245D60" w:rsidP="00245D60">
            <w:pPr>
              <w:spacing w:after="0" w:line="240" w:lineRule="auto"/>
              <w:ind w:left="-53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ss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ab/>
              <w:t>Lusterka lewe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CD7D1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245D6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Reflektor prawy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CD7D1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245D6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Reflektor lewy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CD7D1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245D6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Łożyska tylnego mostu na kosz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45D6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245D6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Łożyska tylnego mostu na wałek atakujący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45D6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672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245D6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Uszczelniacz tylnego mostu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CD7D1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245D6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Resor przedni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CD7D1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98627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2C75A1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Resor tylny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Przegub wahacza dolnego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98627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Amortyzator przedni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98627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Amortyzator tylny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98627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Końcówka drążka kierowniczego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395502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2C75A1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Łącznik stabilizatora tylnego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98627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Tuleja gumowa łącznika stabilizatora tylnego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98627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gumowa przewodu olejowego turbiny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98627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przewodu olejowego turbiny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98627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602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Śruba mocująca wtryskiwacze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98627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E1765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Podkładki wtryskiwaczy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7503B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E1765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Drążek kierowniczy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98627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E1765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Czujniki klocków przednich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7503B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616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E1765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Czujniki klocków tylnych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0577FF" w:rsidP="002436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4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636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E1765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Klocki hamulcowe przednie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8230BC" w:rsidRDefault="007503B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656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E1765E" w:rsidRPr="008230BC" w:rsidRDefault="00E1765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Klocki hamulcowe tylne </w:t>
            </w:r>
          </w:p>
          <w:p w:rsidR="00813A0D" w:rsidRPr="008230BC" w:rsidRDefault="00E1765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8230BC" w:rsidRDefault="007503B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677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E1765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Korektor hamowania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876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B10921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Przewód hamulcowy elastyczny przedniego zacisku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98627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672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B10921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Przewód hamulcowy elastyczny tylny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F17733">
        <w:trPr>
          <w:trHeight w:val="513"/>
        </w:trPr>
        <w:tc>
          <w:tcPr>
            <w:tcW w:w="900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B33F70" w:rsidRPr="008230BC" w:rsidRDefault="00B10921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Szczęki hamulcowe tylne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B33F70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B33F70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2C584C">
        <w:trPr>
          <w:trHeight w:val="39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926193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Tarcza hamulcowa przednia do samochodu Mercedes Sprinter 313 CDI </w:t>
            </w: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A724C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926193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Tarcza hamulcowa tylna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2436CC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6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926193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ABS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0318AE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poziomu</w:t>
            </w:r>
            <w:r w:rsidR="00926193" w:rsidRPr="008230BC">
              <w:rPr>
                <w:rFonts w:ascii="Tahoma" w:hAnsi="Tahoma" w:cs="Tahoma"/>
                <w:sz w:val="20"/>
                <w:szCs w:val="20"/>
              </w:rPr>
              <w:t xml:space="preserve"> oleju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6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926193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prędkościomierza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5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926193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temperatury wody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8627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6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926193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wstecznego biegu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6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5400BB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Gumki wycieraczek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A724C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4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5400BB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Gumy drążka stabilizatora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7503B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5400BB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Gumy mocujące tylne amortyzatory dół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2436CC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53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5400BB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Gumy mocujące tylne amortyzatory góra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5B6BB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55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5400BB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Koło zamachowe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dwumasowe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5400B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5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5400BB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Kostka stacyjki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5400B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6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5400BB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Lampa tylna </w:t>
            </w:r>
            <w:r w:rsidR="00BE18DE" w:rsidRPr="008230BC">
              <w:rPr>
                <w:rFonts w:ascii="Tahoma" w:hAnsi="Tahoma" w:cs="Tahoma"/>
                <w:sz w:val="20"/>
                <w:szCs w:val="20"/>
              </w:rPr>
              <w:t xml:space="preserve">lewa i prawa </w:t>
            </w:r>
            <w:r w:rsidRPr="008230BC">
              <w:rPr>
                <w:rFonts w:ascii="Tahoma" w:hAnsi="Tahoma" w:cs="Tahoma"/>
                <w:sz w:val="20"/>
                <w:szCs w:val="20"/>
              </w:rPr>
              <w:t>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5400B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5400BB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Linka hamulca ręcznego – przednia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5400B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5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CD7347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Linka hamulca ręcznego – tylna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CD7347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5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CD7347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Linka zmiany biegów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CD7347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6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CD7347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Łącznik elastyczny rury wydechowej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CD7347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4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CD7347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Łożyska piasty przedniej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CD7347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CD7347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4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CD7347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oporowe sprzęgła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4234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4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0318AE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</w:t>
            </w:r>
            <w:r w:rsidR="00373A27" w:rsidRPr="008230BC">
              <w:rPr>
                <w:rFonts w:ascii="Tahoma" w:hAnsi="Tahoma" w:cs="Tahoma"/>
                <w:sz w:val="20"/>
                <w:szCs w:val="20"/>
              </w:rPr>
              <w:t>odpory wału napędowego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4234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2436CC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373A27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koła pasowego klimatyzacji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373A27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9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373A27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wałka sprzęgłowego w wale korbowym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373A27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1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373A27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Mechanizm </w:t>
            </w:r>
            <w:r w:rsidR="000318AE" w:rsidRPr="008230BC">
              <w:rPr>
                <w:rFonts w:ascii="Tahoma" w:hAnsi="Tahoma" w:cs="Tahoma"/>
                <w:sz w:val="20"/>
                <w:szCs w:val="20"/>
              </w:rPr>
              <w:t xml:space="preserve">i silniczek 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wycieraczek do samochodu Mercedes Sprinter 313 CDI </w:t>
            </w: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k</w:t>
            </w:r>
            <w:r w:rsidR="00373A27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373A27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373A27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27" w:rsidRPr="008230BC" w:rsidTr="00F17733">
        <w:trPr>
          <w:trHeight w:val="4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373A27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Moduł sterujący świec żarowych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373A27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27" w:rsidRPr="008230BC" w:rsidTr="00F17733">
        <w:trPr>
          <w:trHeight w:val="8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373A27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Napinacz paska klinowego do samochodu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373A27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27" w:rsidRPr="008230BC" w:rsidTr="00F17733">
        <w:trPr>
          <w:trHeight w:val="6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373A27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Obejmy tulejki drążka stabilizatora tył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373A27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373A27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5B6BB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27" w:rsidRPr="008230BC" w:rsidTr="00F17733">
        <w:trPr>
          <w:trHeight w:val="4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373A27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CF547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Ogranicznik drzwi tylnych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CF5477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27" w:rsidRPr="008230BC" w:rsidTr="00F17733">
        <w:trPr>
          <w:trHeight w:val="85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373A27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CF547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Osłona gumowa drążka kierowniczego do maglownicy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7C0538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CF5477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Pasek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wielorowkowy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do samochodu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7503B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8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Pasy bezwładnościowe biodrowe – kompletne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5B6BB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27" w:rsidRPr="008230BC" w:rsidTr="00F17733">
        <w:trPr>
          <w:trHeight w:val="6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373A27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DF4E26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Pióra wycieraczek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DF4E26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DF4E26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5B6BB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4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Poduszka resoru przedniego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50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cyrkulacyjna ogrzewania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5B6BB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Pompa wody  do samochodu Mercedes Sprinter 313 CDI Nr VIN WDB </w:t>
            </w: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5B6BB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Przełącznik zespolony świateł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7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Przerywacz kierunkowskazów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738" w:rsidRPr="008230BC" w:rsidTr="00F17733">
        <w:trPr>
          <w:trHeight w:val="4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6D6738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Przewody elastyczne powrotu paliwa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6D6738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6D6738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738" w:rsidRPr="008230BC" w:rsidTr="00F17733">
        <w:trPr>
          <w:trHeight w:val="5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6D6738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Przewody wysokiego ciśnienia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6D6738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6D6738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Przewód chłodnicy dół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7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Przewód chłodnicy góra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7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Przewód turbosprężarki dolny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6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Przewód turbosprężarki górny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6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Rolka napinacza paska klinowego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738" w:rsidRPr="008230BC" w:rsidTr="00F17733">
        <w:trPr>
          <w:trHeight w:val="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6D6738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521F3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Simenblock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wahacza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521F37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521F37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2436CC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4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Sprzęgło kompletne (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tarcza+docisk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)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6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Świeca żarowa do samochodu Mercedes Sprinter 313 CDI Nr VIN WDB </w:t>
            </w: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5B6BB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6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Termostat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5B6BB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6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Tłumik końcowy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5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Tulejki drążka stabilizatora przedniego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5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Tulejki drążka stabilizatora tył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7503B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Tulejki łącznika stabilizatora przedniego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7503B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54B2" w:rsidRPr="008230BC" w:rsidTr="00F17733">
        <w:trPr>
          <w:trHeight w:val="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B2" w:rsidRPr="008230BC" w:rsidRDefault="002F54B2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Tulejki mocujące tylne amortyzatory dół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B2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2F54B2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2F54B2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B2" w:rsidRPr="008230BC" w:rsidRDefault="005B6BB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54B2" w:rsidRPr="008230BC" w:rsidTr="00F17733">
        <w:trPr>
          <w:trHeight w:val="39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B2" w:rsidRPr="008230BC" w:rsidRDefault="002F54B2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Tulejki mocujące tylne amortyzatory góra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B2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2F54B2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2F54B2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B2" w:rsidRPr="008230BC" w:rsidRDefault="005B6BB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głowicy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4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pod kolektor ssący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7503B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4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pod kolektor wydechowy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7503B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pompy wspomagania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2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pompy wody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Włącznik światła stop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5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Wózek drzwi przesuwnych środkowych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Wspornik drzwi przesuwnych dolny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05184E" w:rsidP="007503B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Zamek drzwi przesuwnych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Zamek drzwi przesuwnych tylny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05184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5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Zawór wysokiego ciśnienia paliwa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9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Zestaw uszczelek pokrywy górnej silnika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1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Pedał przyspieszania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Przełącznik wentylatora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8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Jarzmo zacisku hamulcowego przedniego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9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Jarzmo zacisku hamulcowego tylnego do samochodu Mercedes Sprinter 313 CDI </w:t>
            </w: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9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Tłoczek zacisku hamulcowego przedniego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2436CC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9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Zestaw naprawczy zacisku hamulcowego tylnego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5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Zabierak linki zamiany biegów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7503B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7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Tulejka wspornika przeciwwagi zmiany biegów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DE7A7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7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Spinka wspornika przeciwwagi zmiany biegów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DE7A7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6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Cięgno wybieraka zmiany biegów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DE7A7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Rezystor obrotów dmuchawy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DE7A7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6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Łącznik korektora hamowania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5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półosi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Uszczelniacz półosi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E20038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="002659F3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6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Intercooler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05184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6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Chłodnica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6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położenia wału korbowego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5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położenia wałka rozrządu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7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Gumy drążka stabilizatora przód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5B6BB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5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Gumy drążka stabilizatora tył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5B6BB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Końcówka regulacyjna linki zmiany biegów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DE7A7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64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 ciśnienia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intercoolera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4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Przepływomierz powietrza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intercoolera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6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Sprężyna ogranicznika drzwi tylnych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DE7A7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6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Uszczelek kolektora ssącego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DE7A7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6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. Uszczelek  zaworu wysokiego ciśnienia do samochodu Mercedes </w:t>
            </w: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DE7A7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6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Śruby mocujące zacisk hamulcowy tył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F13AB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49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Śruby mocujące zacisk hamulcowy przód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F13AB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5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Wahacz dolny przedni prawy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Wahacz dolny przedni lewy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5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hamulcowa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7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Tulejki gumowe do prowadnic zacisków hamulcowych przednich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DE7A7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8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Tulejki gumowe do prowadnic zacisków hamulcowych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DE7A7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4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Sprężyn hamulca ręcznego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0000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1976" w:rsidRPr="008230BC" w:rsidTr="00F17733">
        <w:trPr>
          <w:trHeight w:val="4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DD1976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Dźwignia hamulca ręcznego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DD197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341618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1976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DD1976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podciśnienia TURBO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DD197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40000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288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673288" w:rsidP="0067328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Filtr oleju do samochodu Mercedes Sprinter 313 CDI Nr VIN WDB </w:t>
            </w: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673288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DE7A7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288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673288" w:rsidP="0045418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powietrza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673288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DE7A7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288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673288" w:rsidP="0045418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paliwa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673288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DE7A7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618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18" w:rsidRPr="008230BC" w:rsidRDefault="00341618" w:rsidP="0034161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8230BC" w:rsidRDefault="00341618" w:rsidP="0034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kabinowy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18" w:rsidRPr="008230BC" w:rsidRDefault="00341618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18" w:rsidRPr="008230BC" w:rsidRDefault="00DE7A7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8230BC" w:rsidRDefault="00341618" w:rsidP="0034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8230BC" w:rsidRDefault="00341618" w:rsidP="0034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8230BC" w:rsidRDefault="00341618" w:rsidP="0034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8230BC" w:rsidRDefault="00341618" w:rsidP="0034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8230BC" w:rsidRDefault="00341618" w:rsidP="0034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8230BC" w:rsidRDefault="00341618" w:rsidP="0034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288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673288" w:rsidP="0045418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34161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pyłkowy</w:t>
            </w:r>
            <w:r w:rsidR="00673288" w:rsidRPr="008230BC">
              <w:rPr>
                <w:rFonts w:ascii="Tahoma" w:hAnsi="Tahoma" w:cs="Tahoma"/>
                <w:sz w:val="20"/>
                <w:szCs w:val="20"/>
              </w:rPr>
              <w:t xml:space="preserve">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673288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651B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9D651B" w:rsidP="009D65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paliwa do samochodu Mercedes Sprinter 315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9D651B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DE7A7B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651B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9D651B" w:rsidP="009D65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paliwa do samochodu Mercedes Sprinter 316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9D651B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F13AB0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651B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9D651B" w:rsidP="009D65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F81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Filtr </w:t>
            </w:r>
            <w:r w:rsidR="00F81A0C" w:rsidRPr="008230BC">
              <w:rPr>
                <w:rFonts w:ascii="Tahoma" w:hAnsi="Tahoma" w:cs="Tahoma"/>
                <w:sz w:val="20"/>
                <w:szCs w:val="20"/>
              </w:rPr>
              <w:t>oleju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 do samochodu Mercedes Sprinter 315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9D651B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F13AB0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oleju do samochodu Mercedes Sprinter 316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Mechanizm różnicowy tylnego mostu do samochodu Mercedes Sprinter 315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Intercooler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do samochodu Mercedes Sprinter 315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05184E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położenia wału korbowego do samochodu Mercedes Sprinter 315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05184E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położenia wału korbowego do samochodu Mercedes Sprinter 316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05184E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położenia wałka rozrządu do samochodu Mercedes Sprinter 315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05184E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położenia wałka rozrządu do samochodu Mercedes Sprinter 315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05184E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 ciśnienia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intercoolera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do samochodu Mercedes Sprinter 315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05184E" w:rsidP="0005184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 ciśnienia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intercoolera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do samochodu Mercedes Sprinter 316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05184E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Przepływomierz powietrza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intercoolera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do samochodu Mercedes Sprinter 316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05184E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EF8" w:rsidRPr="008230BC" w:rsidTr="00F17733">
        <w:trPr>
          <w:trHeight w:val="201"/>
        </w:trPr>
        <w:tc>
          <w:tcPr>
            <w:tcW w:w="11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F8" w:rsidRPr="008230BC" w:rsidRDefault="00B01EF8" w:rsidP="000255B9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8230BC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F8" w:rsidRPr="008230BC" w:rsidRDefault="00B01EF8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F8" w:rsidRPr="008230BC" w:rsidRDefault="00B01EF8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F8" w:rsidRPr="008230BC" w:rsidRDefault="00B01EF8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F8" w:rsidRPr="008230BC" w:rsidRDefault="00B01EF8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0B15" w:rsidRDefault="00B01EF8" w:rsidP="00A90B15">
      <w:pPr>
        <w:spacing w:after="120" w:line="240" w:lineRule="auto"/>
        <w:ind w:left="1134" w:hanging="1134"/>
        <w:rPr>
          <w:rFonts w:ascii="Tahoma" w:hAnsi="Tahoma" w:cs="Tahoma"/>
          <w:b/>
          <w:sz w:val="18"/>
          <w:szCs w:val="18"/>
        </w:rPr>
      </w:pPr>
      <w:r w:rsidRPr="008230BC">
        <w:rPr>
          <w:rFonts w:ascii="Tahoma" w:hAnsi="Tahoma" w:cs="Tahoma"/>
          <w:sz w:val="20"/>
          <w:szCs w:val="20"/>
        </w:rPr>
        <w:t xml:space="preserve"> *  </w:t>
      </w:r>
      <w:r w:rsidRPr="008230BC">
        <w:rPr>
          <w:rFonts w:ascii="Tahoma" w:hAnsi="Tahoma" w:cs="Tahoma"/>
          <w:b/>
          <w:sz w:val="20"/>
          <w:szCs w:val="20"/>
        </w:rPr>
        <w:t>U</w:t>
      </w:r>
      <w:r w:rsidRPr="008230BC">
        <w:rPr>
          <w:rFonts w:ascii="Tahoma" w:hAnsi="Tahoma" w:cs="Tahoma"/>
          <w:b/>
          <w:sz w:val="20"/>
          <w:szCs w:val="20"/>
          <w:u w:val="single"/>
        </w:rPr>
        <w:t>waga:</w:t>
      </w:r>
      <w:r w:rsidRPr="00A90B15">
        <w:rPr>
          <w:rFonts w:ascii="Tahoma" w:hAnsi="Tahoma" w:cs="Tahoma"/>
          <w:b/>
          <w:sz w:val="20"/>
          <w:szCs w:val="20"/>
        </w:rPr>
        <w:t xml:space="preserve"> </w:t>
      </w:r>
      <w:r w:rsidR="00A90B15">
        <w:rPr>
          <w:rFonts w:ascii="Tahoma" w:hAnsi="Tahoma" w:cs="Tahoma"/>
          <w:b/>
          <w:sz w:val="20"/>
          <w:szCs w:val="20"/>
        </w:rPr>
        <w:t xml:space="preserve"> </w:t>
      </w:r>
      <w:r w:rsidRPr="00A90B15">
        <w:rPr>
          <w:rFonts w:ascii="Tahoma" w:hAnsi="Tahoma" w:cs="Tahoma"/>
          <w:b/>
          <w:sz w:val="18"/>
          <w:szCs w:val="18"/>
        </w:rPr>
        <w:t xml:space="preserve">W celu pełnej identyfikacji oferowanych wyrobów Zamawiający wymaga podania w </w:t>
      </w:r>
      <w:r w:rsidR="00A90B15" w:rsidRPr="00A90B15">
        <w:rPr>
          <w:rFonts w:ascii="Tahoma" w:hAnsi="Tahoma" w:cs="Tahoma"/>
          <w:b/>
          <w:sz w:val="18"/>
          <w:szCs w:val="18"/>
        </w:rPr>
        <w:t xml:space="preserve">kolumnie 5  producenta części i </w:t>
      </w:r>
      <w:r w:rsidRPr="00A90B15">
        <w:rPr>
          <w:rFonts w:ascii="Tahoma" w:hAnsi="Tahoma" w:cs="Tahoma"/>
          <w:b/>
          <w:sz w:val="18"/>
          <w:szCs w:val="18"/>
        </w:rPr>
        <w:t>dokładnego oznaczenia handlowego oferowanych części. Brak jednoznacznego oznaczenia oferowanych części lub brak wskazania producenta spowoduje odrzucenie oferty.</w:t>
      </w:r>
    </w:p>
    <w:p w:rsidR="00F62454" w:rsidRDefault="00F62454" w:rsidP="00A90B15">
      <w:pPr>
        <w:spacing w:after="120" w:line="240" w:lineRule="auto"/>
        <w:ind w:left="1134" w:hanging="1134"/>
        <w:rPr>
          <w:rFonts w:ascii="Tahoma" w:hAnsi="Tahoma" w:cs="Tahoma"/>
          <w:b/>
          <w:sz w:val="20"/>
          <w:szCs w:val="20"/>
        </w:rPr>
      </w:pPr>
    </w:p>
    <w:p w:rsidR="00F62454" w:rsidRDefault="00F62454" w:rsidP="00A90B15">
      <w:pPr>
        <w:spacing w:after="120" w:line="240" w:lineRule="auto"/>
        <w:ind w:left="1134" w:hanging="1134"/>
        <w:rPr>
          <w:rFonts w:ascii="Tahoma" w:hAnsi="Tahoma" w:cs="Tahoma"/>
          <w:b/>
          <w:sz w:val="20"/>
          <w:szCs w:val="20"/>
        </w:rPr>
      </w:pPr>
    </w:p>
    <w:p w:rsidR="00B01EF8" w:rsidRPr="00A90B15" w:rsidRDefault="00B01EF8" w:rsidP="00A90B15">
      <w:pPr>
        <w:spacing w:after="120" w:line="240" w:lineRule="auto"/>
        <w:ind w:left="1134" w:hanging="1134"/>
        <w:rPr>
          <w:rFonts w:ascii="Tahoma" w:hAnsi="Tahoma" w:cs="Tahoma"/>
          <w:sz w:val="20"/>
          <w:szCs w:val="20"/>
        </w:rPr>
      </w:pPr>
      <w:r w:rsidRPr="00A90B15">
        <w:rPr>
          <w:rFonts w:ascii="Tahoma" w:hAnsi="Tahoma" w:cs="Tahoma"/>
          <w:b/>
          <w:sz w:val="20"/>
          <w:szCs w:val="20"/>
        </w:rPr>
        <w:t>Zadanie nr 1</w:t>
      </w:r>
      <w:r w:rsidR="008878D0" w:rsidRPr="00A90B15">
        <w:rPr>
          <w:rFonts w:ascii="Tahoma" w:hAnsi="Tahoma" w:cs="Tahoma"/>
          <w:b/>
          <w:sz w:val="20"/>
          <w:szCs w:val="20"/>
        </w:rPr>
        <w:t xml:space="preserve"> - </w:t>
      </w:r>
      <w:r w:rsidRPr="00A90B15">
        <w:rPr>
          <w:rFonts w:ascii="Tahoma" w:hAnsi="Tahoma" w:cs="Tahoma"/>
          <w:sz w:val="20"/>
          <w:szCs w:val="20"/>
        </w:rPr>
        <w:t xml:space="preserve"> Słownie łączna wartość oferty  brutto : ..................................................................</w:t>
      </w:r>
      <w:r w:rsidR="00A90B15">
        <w:rPr>
          <w:rFonts w:ascii="Tahoma" w:hAnsi="Tahoma" w:cs="Tahoma"/>
          <w:sz w:val="20"/>
          <w:szCs w:val="20"/>
        </w:rPr>
        <w:t>..............................................................................</w:t>
      </w:r>
      <w:r w:rsidRPr="00A90B15">
        <w:rPr>
          <w:rFonts w:ascii="Tahoma" w:hAnsi="Tahoma" w:cs="Tahoma"/>
          <w:sz w:val="20"/>
          <w:szCs w:val="20"/>
        </w:rPr>
        <w:t xml:space="preserve">.. </w:t>
      </w:r>
    </w:p>
    <w:p w:rsidR="00B01EF8" w:rsidRPr="00A90B15" w:rsidRDefault="00B01EF8" w:rsidP="00B01EF8">
      <w:pPr>
        <w:jc w:val="both"/>
        <w:rPr>
          <w:rFonts w:ascii="Tahoma" w:hAnsi="Tahoma" w:cs="Tahoma"/>
          <w:sz w:val="20"/>
          <w:szCs w:val="20"/>
        </w:rPr>
      </w:pPr>
      <w:r w:rsidRPr="00A90B15">
        <w:rPr>
          <w:rFonts w:ascii="Tahoma" w:hAnsi="Tahoma" w:cs="Tahoma"/>
          <w:sz w:val="20"/>
          <w:szCs w:val="20"/>
        </w:rPr>
        <w:t>Niniejszym oświadczam, że w cenie ofertowej uwzględnione zostały wszystkie koszty wykonania zamówienia i realizacji przyszłego świadczenia umownego.</w:t>
      </w:r>
    </w:p>
    <w:p w:rsidR="00CC7B72" w:rsidRPr="008230BC" w:rsidRDefault="009A7632" w:rsidP="008878D0">
      <w:pPr>
        <w:rPr>
          <w:rFonts w:ascii="Tahoma" w:hAnsi="Tahoma" w:cs="Tahoma"/>
        </w:rPr>
      </w:pPr>
      <w:r w:rsidRPr="008230BC">
        <w:rPr>
          <w:rFonts w:ascii="Tahoma" w:hAnsi="Tahoma" w:cs="Tahoma"/>
        </w:rPr>
        <w:t>…………………………. dnia  ………201</w:t>
      </w:r>
      <w:r w:rsidR="002C584C">
        <w:rPr>
          <w:rFonts w:ascii="Tahoma" w:hAnsi="Tahoma" w:cs="Tahoma"/>
        </w:rPr>
        <w:t>4</w:t>
      </w:r>
      <w:r w:rsidR="008878D0" w:rsidRPr="008230BC">
        <w:rPr>
          <w:rFonts w:ascii="Tahoma" w:hAnsi="Tahoma" w:cs="Tahoma"/>
        </w:rPr>
        <w:t xml:space="preserve"> roku</w:t>
      </w:r>
    </w:p>
    <w:p w:rsidR="008878D0" w:rsidRPr="008230BC" w:rsidRDefault="008878D0" w:rsidP="00BE1E77">
      <w:pPr>
        <w:spacing w:after="0" w:line="240" w:lineRule="auto"/>
        <w:rPr>
          <w:rFonts w:ascii="Tahoma" w:hAnsi="Tahoma" w:cs="Tahoma"/>
        </w:rPr>
      </w:pP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  <w:t xml:space="preserve">                   </w:t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="00BE1E77">
        <w:rPr>
          <w:rFonts w:ascii="Tahoma" w:hAnsi="Tahoma" w:cs="Tahoma"/>
        </w:rPr>
        <w:tab/>
      </w:r>
      <w:r w:rsidR="00BE1E77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>……………………………………….</w:t>
      </w:r>
    </w:p>
    <w:p w:rsidR="008878D0" w:rsidRPr="008230BC" w:rsidRDefault="008878D0" w:rsidP="00BE1E77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8230B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BE1E77">
        <w:rPr>
          <w:rFonts w:ascii="Tahoma" w:hAnsi="Tahoma" w:cs="Tahoma"/>
          <w:sz w:val="16"/>
          <w:szCs w:val="16"/>
        </w:rPr>
        <w:t xml:space="preserve">            </w:t>
      </w:r>
      <w:r w:rsidRPr="008230BC">
        <w:rPr>
          <w:rFonts w:ascii="Tahoma" w:hAnsi="Tahoma" w:cs="Tahoma"/>
          <w:sz w:val="16"/>
          <w:szCs w:val="16"/>
        </w:rPr>
        <w:t xml:space="preserve">czytelne podpisy osób uprawnionych </w:t>
      </w:r>
      <w:r w:rsidRPr="008230BC">
        <w:rPr>
          <w:rFonts w:ascii="Tahoma" w:hAnsi="Tahoma" w:cs="Tahoma"/>
          <w:sz w:val="16"/>
          <w:szCs w:val="16"/>
        </w:rPr>
        <w:br/>
        <w:t xml:space="preserve">                     </w:t>
      </w:r>
      <w:r w:rsidR="00BE1E77">
        <w:rPr>
          <w:rFonts w:ascii="Tahoma" w:hAnsi="Tahoma" w:cs="Tahoma"/>
          <w:sz w:val="16"/>
          <w:szCs w:val="16"/>
        </w:rPr>
        <w:t xml:space="preserve">                          </w:t>
      </w:r>
      <w:r w:rsidRPr="008230B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</w:t>
      </w:r>
      <w:r w:rsidR="00BE1E77">
        <w:rPr>
          <w:rFonts w:ascii="Tahoma" w:hAnsi="Tahoma" w:cs="Tahoma"/>
          <w:sz w:val="16"/>
          <w:szCs w:val="16"/>
        </w:rPr>
        <w:t xml:space="preserve">          </w:t>
      </w:r>
      <w:r w:rsidRPr="008230BC">
        <w:rPr>
          <w:rFonts w:ascii="Tahoma" w:hAnsi="Tahoma" w:cs="Tahoma"/>
          <w:sz w:val="16"/>
          <w:szCs w:val="16"/>
        </w:rPr>
        <w:t>do reprezentowania Wykonawcy</w:t>
      </w:r>
    </w:p>
    <w:p w:rsidR="008878D0" w:rsidRPr="008230BC" w:rsidRDefault="008878D0" w:rsidP="00B01EF8">
      <w:pPr>
        <w:jc w:val="both"/>
        <w:rPr>
          <w:rFonts w:ascii="Tahoma" w:hAnsi="Tahoma" w:cs="Tahoma"/>
        </w:rPr>
      </w:pPr>
    </w:p>
    <w:p w:rsidR="00765DD1" w:rsidRPr="008230BC" w:rsidRDefault="00765DD1" w:rsidP="00B01EF8">
      <w:pPr>
        <w:jc w:val="both"/>
        <w:rPr>
          <w:rFonts w:ascii="Tahoma" w:hAnsi="Tahoma" w:cs="Tahoma"/>
        </w:rPr>
      </w:pPr>
    </w:p>
    <w:p w:rsidR="00765DD1" w:rsidRPr="008230BC" w:rsidRDefault="00765DD1" w:rsidP="00B01EF8">
      <w:pPr>
        <w:jc w:val="both"/>
        <w:rPr>
          <w:rFonts w:ascii="Tahoma" w:hAnsi="Tahoma" w:cs="Tahoma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2C584C" w:rsidRDefault="002C584C" w:rsidP="00813A0D">
      <w:pPr>
        <w:rPr>
          <w:rFonts w:ascii="Tahoma" w:hAnsi="Tahoma" w:cs="Tahoma"/>
          <w:b/>
          <w:sz w:val="24"/>
          <w:szCs w:val="24"/>
        </w:rPr>
      </w:pPr>
    </w:p>
    <w:p w:rsidR="00813A0D" w:rsidRPr="008230BC" w:rsidRDefault="00813A0D" w:rsidP="00813A0D">
      <w:pPr>
        <w:rPr>
          <w:rFonts w:ascii="Tahoma" w:hAnsi="Tahoma" w:cs="Tahoma"/>
          <w:b/>
        </w:rPr>
      </w:pPr>
      <w:r w:rsidRPr="008230BC">
        <w:rPr>
          <w:rFonts w:ascii="Tahoma" w:hAnsi="Tahoma" w:cs="Tahoma"/>
          <w:b/>
          <w:sz w:val="24"/>
          <w:szCs w:val="24"/>
        </w:rPr>
        <w:t xml:space="preserve">ZADANIE </w:t>
      </w:r>
      <w:r w:rsidR="00B33F70" w:rsidRPr="008230BC">
        <w:rPr>
          <w:rFonts w:ascii="Tahoma" w:hAnsi="Tahoma" w:cs="Tahoma"/>
          <w:b/>
          <w:sz w:val="24"/>
          <w:szCs w:val="24"/>
        </w:rPr>
        <w:t>nr 2</w:t>
      </w:r>
      <w:r w:rsidRPr="008230BC">
        <w:rPr>
          <w:rFonts w:ascii="Tahoma" w:hAnsi="Tahoma" w:cs="Tahoma"/>
          <w:b/>
          <w:sz w:val="24"/>
          <w:szCs w:val="24"/>
        </w:rPr>
        <w:t>:</w:t>
      </w:r>
      <w:r w:rsidRPr="008230BC">
        <w:rPr>
          <w:rFonts w:ascii="Tahoma" w:hAnsi="Tahoma" w:cs="Tahoma"/>
          <w:b/>
        </w:rPr>
        <w:t xml:space="preserve"> Części zamienne do </w:t>
      </w:r>
      <w:r w:rsidR="000255B9">
        <w:rPr>
          <w:rFonts w:ascii="Tahoma" w:hAnsi="Tahoma" w:cs="Tahoma"/>
          <w:b/>
        </w:rPr>
        <w:t>ambulansów sanitarnych</w:t>
      </w:r>
      <w:r w:rsidRPr="008230BC">
        <w:rPr>
          <w:rFonts w:ascii="Tahoma" w:hAnsi="Tahoma" w:cs="Tahoma"/>
          <w:b/>
        </w:rPr>
        <w:t xml:space="preserve"> marki</w:t>
      </w:r>
      <w:r w:rsidR="00B33F70" w:rsidRPr="008230BC">
        <w:rPr>
          <w:rFonts w:ascii="Tahoma" w:hAnsi="Tahoma" w:cs="Tahoma"/>
          <w:b/>
        </w:rPr>
        <w:t xml:space="preserve"> VOLKSWAGEN 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261"/>
        <w:gridCol w:w="1417"/>
        <w:gridCol w:w="850"/>
        <w:gridCol w:w="2694"/>
        <w:gridCol w:w="1559"/>
        <w:gridCol w:w="1417"/>
        <w:gridCol w:w="992"/>
        <w:gridCol w:w="1134"/>
        <w:gridCol w:w="1418"/>
      </w:tblGrid>
      <w:tr w:rsidR="00813A0D" w:rsidRPr="008230BC" w:rsidTr="002C584C">
        <w:trPr>
          <w:trHeight w:val="13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Jednostka wymagana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netto jednostkowa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Kwota VAT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x 8)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+ 9)</w:t>
            </w:r>
          </w:p>
        </w:tc>
      </w:tr>
      <w:tr w:rsidR="005D3B69" w:rsidRPr="008230BC" w:rsidTr="002C584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5D3B69" w:rsidRPr="008230BC" w:rsidTr="002C584C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D3B69" w:rsidRPr="008230BC" w:rsidRDefault="00E50D2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Filtr oleju/wkład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. VIN </w:t>
            </w:r>
            <w:r w:rsidR="009B18FC" w:rsidRPr="008230BC">
              <w:rPr>
                <w:rFonts w:ascii="Tahoma" w:hAnsi="Tahoma" w:cs="Tahoma"/>
                <w:sz w:val="20"/>
                <w:szCs w:val="20"/>
              </w:rPr>
              <w:t>HVIZ222EZ960075</w:t>
            </w: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D3B69" w:rsidRPr="008230BC" w:rsidRDefault="00A057C4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D3B69" w:rsidRPr="008230BC" w:rsidRDefault="00F13AB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5D3B69" w:rsidRPr="008230BC" w:rsidRDefault="005D3B69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D3B69" w:rsidRPr="008230BC" w:rsidRDefault="005D3B69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3B69" w:rsidRPr="008230BC" w:rsidRDefault="005D3B69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D3B69" w:rsidRPr="008230BC" w:rsidRDefault="005D3B69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3B69" w:rsidRPr="008230BC" w:rsidRDefault="005D3B69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D3B69" w:rsidRPr="008230BC" w:rsidRDefault="005D3B69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2C584C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Filtr powietrza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417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A057C4" w:rsidRPr="008230BC" w:rsidRDefault="00F13AB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2C584C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Pompa wody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417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2C584C">
        <w:trPr>
          <w:trHeight w:val="557"/>
        </w:trPr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Pasek rozrządu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417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2C584C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Tuleje stabilizatora przód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417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A057C4" w:rsidRPr="008230BC" w:rsidRDefault="00F13AB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2C584C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Tuleje stabilizatora tył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417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A057C4" w:rsidRPr="008230BC" w:rsidRDefault="00F13AB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2C584C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Wyłącznik zapłonu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417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2C584C">
        <w:trPr>
          <w:trHeight w:val="601"/>
        </w:trPr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Świeca żarowa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417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A057C4" w:rsidRPr="008230BC" w:rsidRDefault="00F13AB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79D6" w:rsidRPr="008230BC" w:rsidTr="002C584C">
        <w:tc>
          <w:tcPr>
            <w:tcW w:w="851" w:type="dxa"/>
            <w:vAlign w:val="center"/>
          </w:tcPr>
          <w:p w:rsidR="009279D6" w:rsidRPr="008230BC" w:rsidRDefault="009279D6" w:rsidP="009279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9279D6" w:rsidRPr="008230BC" w:rsidRDefault="009279D6" w:rsidP="009279D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Lampa zespolona tylna lewa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417" w:type="dxa"/>
            <w:vAlign w:val="center"/>
          </w:tcPr>
          <w:p w:rsidR="009279D6" w:rsidRPr="008230BC" w:rsidRDefault="009279D6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9279D6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9279D6" w:rsidRPr="008230BC" w:rsidRDefault="009279D6" w:rsidP="009279D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79D6" w:rsidRPr="008230BC" w:rsidRDefault="009279D6" w:rsidP="009279D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9D6" w:rsidRPr="008230BC" w:rsidRDefault="009279D6" w:rsidP="009279D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279D6" w:rsidRPr="008230BC" w:rsidRDefault="009279D6" w:rsidP="009279D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9D6" w:rsidRPr="008230BC" w:rsidRDefault="009279D6" w:rsidP="009279D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79D6" w:rsidRPr="008230BC" w:rsidRDefault="009279D6" w:rsidP="009279D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2C584C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9279D6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Lampa zespolona tylna </w:t>
            </w:r>
            <w:r w:rsidR="00372217" w:rsidRPr="008230BC">
              <w:rPr>
                <w:rFonts w:ascii="Tahoma" w:hAnsi="Tahoma" w:cs="Tahoma"/>
                <w:sz w:val="20"/>
                <w:szCs w:val="20"/>
              </w:rPr>
              <w:t xml:space="preserve">prawa do samochodu </w:t>
            </w:r>
            <w:proofErr w:type="spellStart"/>
            <w:r w:rsidR="00372217"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="00372217"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="00372217"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="00372217"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417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2C584C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372217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Pasek wieloklinowy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417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2C584C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Alternator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417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2C584C">
        <w:trPr>
          <w:trHeight w:val="101"/>
        </w:trPr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Rozrusznik</w:t>
            </w:r>
            <w:r w:rsidR="00372217" w:rsidRPr="008230BC">
              <w:rPr>
                <w:rFonts w:ascii="Tahoma" w:hAnsi="Tahoma" w:cs="Tahoma"/>
                <w:sz w:val="20"/>
                <w:szCs w:val="20"/>
              </w:rPr>
              <w:t xml:space="preserve"> do samochodu </w:t>
            </w:r>
            <w:proofErr w:type="spellStart"/>
            <w:r w:rsidR="00372217"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="00372217"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="00372217"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="00372217"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417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2C584C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9279D6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Zestaw naprawczy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hc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  <w:r w:rsidR="00A057C4" w:rsidRPr="008230BC">
              <w:rPr>
                <w:rFonts w:ascii="Tahoma" w:hAnsi="Tahoma" w:cs="Tahoma"/>
                <w:sz w:val="20"/>
                <w:szCs w:val="20"/>
              </w:rPr>
              <w:t xml:space="preserve"> zacisku przód do samochodu </w:t>
            </w:r>
            <w:proofErr w:type="spellStart"/>
            <w:r w:rsidR="00A057C4"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="00A057C4"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="00A057C4"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="00A057C4"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417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2C584C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7B67B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Zestaw napraw</w:t>
            </w:r>
            <w:r w:rsidR="009279D6" w:rsidRPr="008230BC">
              <w:rPr>
                <w:rFonts w:ascii="Tahoma" w:hAnsi="Tahoma" w:cs="Tahoma"/>
                <w:sz w:val="20"/>
                <w:szCs w:val="20"/>
              </w:rPr>
              <w:t>cz</w:t>
            </w:r>
            <w:r w:rsidR="00A057C4" w:rsidRPr="008230BC">
              <w:rPr>
                <w:rFonts w:ascii="Tahoma" w:hAnsi="Tahoma" w:cs="Tahoma"/>
                <w:sz w:val="20"/>
                <w:szCs w:val="20"/>
              </w:rPr>
              <w:t xml:space="preserve">y </w:t>
            </w:r>
            <w:proofErr w:type="spellStart"/>
            <w:r w:rsidR="009279D6" w:rsidRPr="008230BC">
              <w:rPr>
                <w:rFonts w:ascii="Tahoma" w:hAnsi="Tahoma" w:cs="Tahoma"/>
                <w:sz w:val="20"/>
                <w:szCs w:val="20"/>
              </w:rPr>
              <w:t>hc</w:t>
            </w:r>
            <w:proofErr w:type="spellEnd"/>
            <w:r w:rsidR="009279D6" w:rsidRPr="008230B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057C4" w:rsidRPr="008230BC">
              <w:rPr>
                <w:rFonts w:ascii="Tahoma" w:hAnsi="Tahoma" w:cs="Tahoma"/>
                <w:sz w:val="20"/>
                <w:szCs w:val="20"/>
              </w:rPr>
              <w:t xml:space="preserve">zacisku tył do samochodu </w:t>
            </w:r>
            <w:proofErr w:type="spellStart"/>
            <w:r w:rsidR="00A057C4"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="00A057C4"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="00A057C4"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="00A057C4"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417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2C584C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372217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Napinacz paska </w:t>
            </w:r>
            <w:r w:rsidR="009279D6" w:rsidRPr="008230BC">
              <w:rPr>
                <w:rFonts w:ascii="Tahoma" w:hAnsi="Tahoma" w:cs="Tahoma"/>
                <w:sz w:val="20"/>
                <w:szCs w:val="20"/>
              </w:rPr>
              <w:t xml:space="preserve">od sprzętu 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417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2C584C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Przepływo</w:t>
            </w:r>
            <w:r w:rsidR="009279D6" w:rsidRPr="008230BC">
              <w:rPr>
                <w:rFonts w:ascii="Tahoma" w:hAnsi="Tahoma" w:cs="Tahoma"/>
                <w:sz w:val="20"/>
                <w:szCs w:val="20"/>
              </w:rPr>
              <w:t>ści</w:t>
            </w:r>
            <w:r w:rsidRPr="008230BC">
              <w:rPr>
                <w:rFonts w:ascii="Tahoma" w:hAnsi="Tahoma" w:cs="Tahoma"/>
                <w:sz w:val="20"/>
                <w:szCs w:val="20"/>
              </w:rPr>
              <w:t>mierz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powietrza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417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2C584C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372217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 obrotów wału korbowego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417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2C584C">
        <w:trPr>
          <w:trHeight w:val="670"/>
        </w:trPr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372217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Wtryskiwacze CDI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417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A057C4" w:rsidRPr="008230BC" w:rsidRDefault="00F13AB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8230BC" w:rsidRDefault="00A057C4" w:rsidP="00454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372217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Rozrząd kompletny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8230BC" w:rsidRDefault="00E17B9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8230BC" w:rsidRDefault="00A057C4" w:rsidP="00454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9279D6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Przewody gumowe</w:t>
            </w:r>
            <w:r w:rsidR="00372217" w:rsidRPr="008230BC">
              <w:rPr>
                <w:rFonts w:ascii="Tahoma" w:hAnsi="Tahoma" w:cs="Tahoma"/>
                <w:sz w:val="20"/>
                <w:szCs w:val="20"/>
              </w:rPr>
              <w:t xml:space="preserve"> chłodnicy 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. VIN </w:t>
            </w: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HVIZ222EZ9600753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zaciskowa przegubu długości powyżej 520mm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E17B9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5mm - 9mm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E17B9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Opaska Ф 8mm </w:t>
            </w:r>
            <w:r w:rsidR="00372217" w:rsidRPr="008230BC">
              <w:rPr>
                <w:rFonts w:ascii="Tahoma" w:hAnsi="Tahoma" w:cs="Tahoma"/>
                <w:sz w:val="20"/>
                <w:szCs w:val="20"/>
              </w:rPr>
              <w:t>–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 12mm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E17B9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10mm - 16mm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E17B9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14mm - 22mm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E17B9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18mm - 26mm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E17B9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24mm – 32mm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E17B9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36mm – 45mm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E17B9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55mm – 65mm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E17B9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60mm – 80mm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E17B9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90mm – 110mm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E17B9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111F" w:rsidRPr="008230BC" w:rsidTr="00B63053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11F" w:rsidRPr="000255B9" w:rsidRDefault="0054111F" w:rsidP="0054111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111F" w:rsidRPr="000255B9" w:rsidRDefault="0054111F" w:rsidP="0054111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255B9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1F" w:rsidRPr="000255B9" w:rsidRDefault="0054111F" w:rsidP="006B74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1F" w:rsidRPr="000255B9" w:rsidRDefault="0054111F" w:rsidP="006B74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1F" w:rsidRPr="000255B9" w:rsidRDefault="0054111F" w:rsidP="006B74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1F" w:rsidRPr="000255B9" w:rsidRDefault="0054111F" w:rsidP="006B74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878D0" w:rsidRPr="008230BC" w:rsidRDefault="008878D0" w:rsidP="000255B9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8230BC">
        <w:rPr>
          <w:rFonts w:ascii="Tahoma" w:hAnsi="Tahoma" w:cs="Tahoma"/>
          <w:sz w:val="20"/>
          <w:szCs w:val="20"/>
        </w:rPr>
        <w:t xml:space="preserve">*  </w:t>
      </w:r>
      <w:r w:rsidRPr="008230BC">
        <w:rPr>
          <w:rFonts w:ascii="Tahoma" w:hAnsi="Tahoma" w:cs="Tahoma"/>
          <w:b/>
          <w:sz w:val="20"/>
          <w:szCs w:val="20"/>
        </w:rPr>
        <w:t>U</w:t>
      </w:r>
      <w:r w:rsidRPr="008230BC">
        <w:rPr>
          <w:rFonts w:ascii="Tahoma" w:hAnsi="Tahoma" w:cs="Tahoma"/>
          <w:b/>
          <w:sz w:val="20"/>
          <w:szCs w:val="20"/>
          <w:u w:val="single"/>
        </w:rPr>
        <w:t xml:space="preserve">waga: </w:t>
      </w:r>
    </w:p>
    <w:p w:rsidR="008878D0" w:rsidRPr="008230BC" w:rsidRDefault="008878D0" w:rsidP="000255B9">
      <w:pPr>
        <w:spacing w:after="0" w:line="240" w:lineRule="auto"/>
        <w:ind w:left="1276"/>
        <w:jc w:val="both"/>
        <w:rPr>
          <w:rFonts w:ascii="Tahoma" w:hAnsi="Tahoma" w:cs="Tahoma"/>
          <w:b/>
          <w:sz w:val="20"/>
          <w:szCs w:val="20"/>
        </w:rPr>
      </w:pPr>
      <w:r w:rsidRPr="008230BC">
        <w:rPr>
          <w:rFonts w:ascii="Tahoma" w:hAnsi="Tahoma" w:cs="Tahoma"/>
          <w:b/>
          <w:sz w:val="20"/>
          <w:szCs w:val="20"/>
        </w:rPr>
        <w:t>W celu pełnej identyfikacji oferowanych wyrobów Zamawiający wymaga podania w kolumnie 5  producenta części i dokładnego oznaczenia handlowego oferowanych części. Brak jednoznacznego oznaczenia oferowanych części lub brak wskazania producenta spowoduje odrzucenie oferty.</w:t>
      </w:r>
    </w:p>
    <w:p w:rsidR="008878D0" w:rsidRPr="00801E3E" w:rsidRDefault="008878D0" w:rsidP="002C584C">
      <w:pPr>
        <w:spacing w:after="0" w:line="240" w:lineRule="auto"/>
        <w:ind w:right="-455"/>
        <w:rPr>
          <w:rFonts w:ascii="Tahoma" w:hAnsi="Tahoma" w:cs="Tahoma"/>
          <w:sz w:val="20"/>
          <w:szCs w:val="20"/>
        </w:rPr>
      </w:pPr>
      <w:r w:rsidRPr="00801E3E">
        <w:rPr>
          <w:rFonts w:ascii="Tahoma" w:hAnsi="Tahoma" w:cs="Tahoma"/>
          <w:b/>
          <w:sz w:val="20"/>
          <w:szCs w:val="20"/>
        </w:rPr>
        <w:t xml:space="preserve">Zadanie nr 2 - </w:t>
      </w:r>
      <w:r w:rsidRPr="00801E3E">
        <w:rPr>
          <w:rFonts w:ascii="Tahoma" w:hAnsi="Tahoma" w:cs="Tahoma"/>
          <w:sz w:val="20"/>
          <w:szCs w:val="20"/>
        </w:rPr>
        <w:t xml:space="preserve"> Słownie łączna wartość oferty  brutto : .................................................................... ................................................................</w:t>
      </w:r>
      <w:r w:rsidR="002C584C">
        <w:rPr>
          <w:rFonts w:ascii="Tahoma" w:hAnsi="Tahoma" w:cs="Tahoma"/>
          <w:sz w:val="20"/>
          <w:szCs w:val="20"/>
        </w:rPr>
        <w:t>................</w:t>
      </w:r>
      <w:r w:rsidRPr="00801E3E">
        <w:rPr>
          <w:rFonts w:ascii="Tahoma" w:hAnsi="Tahoma" w:cs="Tahoma"/>
          <w:sz w:val="20"/>
          <w:szCs w:val="20"/>
        </w:rPr>
        <w:t>...</w:t>
      </w:r>
    </w:p>
    <w:p w:rsidR="008878D0" w:rsidRPr="00801E3E" w:rsidRDefault="008878D0" w:rsidP="002C584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1E3E">
        <w:rPr>
          <w:rFonts w:ascii="Tahoma" w:hAnsi="Tahoma" w:cs="Tahoma"/>
          <w:sz w:val="20"/>
          <w:szCs w:val="20"/>
        </w:rPr>
        <w:t>Niniejszym oświadczam, że w cenie ofertowej uwzględnione zostały wszystkie koszty wykonania zamówienia i realizacji przyszłego świadczenia umownego.</w:t>
      </w:r>
    </w:p>
    <w:p w:rsidR="008878D0" w:rsidRPr="00801E3E" w:rsidRDefault="008878D0" w:rsidP="008878D0">
      <w:pPr>
        <w:rPr>
          <w:rFonts w:ascii="Tahoma" w:hAnsi="Tahoma" w:cs="Tahoma"/>
          <w:sz w:val="20"/>
          <w:szCs w:val="20"/>
        </w:rPr>
      </w:pPr>
      <w:r w:rsidRPr="00801E3E">
        <w:rPr>
          <w:rFonts w:ascii="Tahoma" w:hAnsi="Tahoma" w:cs="Tahoma"/>
          <w:sz w:val="20"/>
          <w:szCs w:val="20"/>
        </w:rPr>
        <w:t>…………………………. dnia  ………201</w:t>
      </w:r>
      <w:r w:rsidR="002C584C">
        <w:rPr>
          <w:rFonts w:ascii="Tahoma" w:hAnsi="Tahoma" w:cs="Tahoma"/>
          <w:sz w:val="20"/>
          <w:szCs w:val="20"/>
        </w:rPr>
        <w:t>4</w:t>
      </w:r>
      <w:r w:rsidRPr="00801E3E">
        <w:rPr>
          <w:rFonts w:ascii="Tahoma" w:hAnsi="Tahoma" w:cs="Tahoma"/>
          <w:sz w:val="20"/>
          <w:szCs w:val="20"/>
        </w:rPr>
        <w:t xml:space="preserve"> roku</w:t>
      </w:r>
    </w:p>
    <w:p w:rsidR="008878D0" w:rsidRPr="008230BC" w:rsidRDefault="008878D0" w:rsidP="008878D0">
      <w:pPr>
        <w:spacing w:after="0"/>
        <w:rPr>
          <w:rFonts w:ascii="Tahoma" w:hAnsi="Tahoma" w:cs="Tahoma"/>
        </w:rPr>
      </w:pP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  <w:t xml:space="preserve">                   </w:t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="00801E3E">
        <w:rPr>
          <w:rFonts w:ascii="Tahoma" w:hAnsi="Tahoma" w:cs="Tahoma"/>
        </w:rPr>
        <w:t xml:space="preserve">         </w:t>
      </w:r>
      <w:r w:rsidRPr="008230BC">
        <w:rPr>
          <w:rFonts w:ascii="Tahoma" w:hAnsi="Tahoma" w:cs="Tahoma"/>
        </w:rPr>
        <w:t>………………………………</w:t>
      </w:r>
      <w:r w:rsidR="002C584C">
        <w:rPr>
          <w:rFonts w:ascii="Tahoma" w:hAnsi="Tahoma" w:cs="Tahoma"/>
        </w:rPr>
        <w:t>…………</w:t>
      </w:r>
      <w:r w:rsidRPr="008230BC">
        <w:rPr>
          <w:rFonts w:ascii="Tahoma" w:hAnsi="Tahoma" w:cs="Tahoma"/>
        </w:rPr>
        <w:t>……….</w:t>
      </w:r>
    </w:p>
    <w:p w:rsidR="008878D0" w:rsidRPr="008230BC" w:rsidRDefault="008878D0" w:rsidP="008878D0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8230B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czytelne podpisy osób uprawnionych </w:t>
      </w:r>
      <w:r w:rsidRPr="008230BC"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765DD1" w:rsidRPr="008230BC" w:rsidRDefault="00765DD1" w:rsidP="00B33F70">
      <w:pPr>
        <w:rPr>
          <w:rFonts w:ascii="Tahoma" w:hAnsi="Tahoma" w:cs="Tahoma"/>
          <w:sz w:val="20"/>
          <w:szCs w:val="20"/>
        </w:rPr>
      </w:pPr>
    </w:p>
    <w:p w:rsidR="00765DD1" w:rsidRPr="008230BC" w:rsidRDefault="00765DD1" w:rsidP="00B33F70">
      <w:pPr>
        <w:rPr>
          <w:rFonts w:ascii="Tahoma" w:hAnsi="Tahoma" w:cs="Tahoma"/>
          <w:sz w:val="20"/>
          <w:szCs w:val="20"/>
        </w:rPr>
      </w:pPr>
    </w:p>
    <w:p w:rsidR="00B33F70" w:rsidRPr="008230BC" w:rsidRDefault="00B33F70" w:rsidP="00B33F70">
      <w:pPr>
        <w:rPr>
          <w:rFonts w:ascii="Tahoma" w:hAnsi="Tahoma" w:cs="Tahoma"/>
          <w:b/>
        </w:rPr>
      </w:pPr>
      <w:r w:rsidRPr="008230BC">
        <w:rPr>
          <w:rFonts w:ascii="Tahoma" w:hAnsi="Tahoma" w:cs="Tahoma"/>
          <w:b/>
          <w:sz w:val="24"/>
          <w:szCs w:val="24"/>
        </w:rPr>
        <w:t>ZADANIE nr 3:</w:t>
      </w:r>
      <w:r w:rsidRPr="008230BC">
        <w:rPr>
          <w:rFonts w:ascii="Tahoma" w:hAnsi="Tahoma" w:cs="Tahoma"/>
          <w:b/>
        </w:rPr>
        <w:t xml:space="preserve"> Części zamienne do </w:t>
      </w:r>
      <w:r w:rsidR="000255B9">
        <w:rPr>
          <w:rFonts w:ascii="Tahoma" w:hAnsi="Tahoma" w:cs="Tahoma"/>
          <w:b/>
        </w:rPr>
        <w:t xml:space="preserve">ambulansów sanitarnych </w:t>
      </w:r>
      <w:r w:rsidRPr="008230BC">
        <w:rPr>
          <w:rFonts w:ascii="Tahoma" w:hAnsi="Tahoma" w:cs="Tahoma"/>
          <w:b/>
        </w:rPr>
        <w:t xml:space="preserve">marki </w:t>
      </w:r>
      <w:r w:rsidR="0044089C" w:rsidRPr="008230BC">
        <w:rPr>
          <w:rFonts w:ascii="Tahoma" w:hAnsi="Tahoma" w:cs="Tahoma"/>
          <w:b/>
        </w:rPr>
        <w:t>RENAULT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261"/>
        <w:gridCol w:w="1417"/>
        <w:gridCol w:w="850"/>
        <w:gridCol w:w="2694"/>
        <w:gridCol w:w="1559"/>
        <w:gridCol w:w="1417"/>
        <w:gridCol w:w="992"/>
        <w:gridCol w:w="1134"/>
        <w:gridCol w:w="1418"/>
      </w:tblGrid>
      <w:tr w:rsidR="00B33F70" w:rsidRPr="008230BC" w:rsidTr="002C584C">
        <w:trPr>
          <w:trHeight w:val="13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Jednostka wymagana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</w:p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netto jednostkowa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Kwota VAT</w:t>
            </w:r>
          </w:p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</w:t>
            </w:r>
          </w:p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x 8)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+ 9)</w:t>
            </w:r>
          </w:p>
        </w:tc>
      </w:tr>
      <w:tr w:rsidR="00B33F70" w:rsidRPr="008230BC" w:rsidTr="002C584C">
        <w:trPr>
          <w:trHeight w:val="3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B33F70" w:rsidRPr="008230BC" w:rsidTr="002C584C"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A86B7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Klocki hamulcowe przednie do samochodu Renault Master FD 2.8 Nr VIN VF1KCTEEF36380415</w:t>
            </w:r>
          </w:p>
        </w:tc>
        <w:tc>
          <w:tcPr>
            <w:tcW w:w="1417" w:type="dxa"/>
            <w:vAlign w:val="center"/>
          </w:tcPr>
          <w:p w:rsidR="00B33F70" w:rsidRPr="008230BC" w:rsidRDefault="00A86B7E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33F70" w:rsidRPr="008230BC" w:rsidRDefault="00440D3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2C584C"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A86B7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Szczęki hamulcowe tylne do samochodu Renault Master FD 2.8 Nr VIN VF1KCTEEF36380415</w:t>
            </w:r>
          </w:p>
        </w:tc>
        <w:tc>
          <w:tcPr>
            <w:tcW w:w="1417" w:type="dxa"/>
            <w:vAlign w:val="center"/>
          </w:tcPr>
          <w:p w:rsidR="00B33F70" w:rsidRPr="008230BC" w:rsidRDefault="00A86B7E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33F70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2C584C"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A86B7E" w:rsidP="00A86B7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Tarcza hamulcowa przednia do samochodu Renault Master FD 2.8 Nr VIN VF1KCTEEF36380415</w:t>
            </w:r>
          </w:p>
        </w:tc>
        <w:tc>
          <w:tcPr>
            <w:tcW w:w="1417" w:type="dxa"/>
            <w:vAlign w:val="center"/>
          </w:tcPr>
          <w:p w:rsidR="00B33F70" w:rsidRPr="008230BC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B33F70" w:rsidRPr="008230BC" w:rsidRDefault="00440D3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2C584C"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A86B7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Przegub wahacza dolnego do samochodu Renault Master FD 2.8 Nr VIN VF1KCTEEF36380415</w:t>
            </w:r>
          </w:p>
        </w:tc>
        <w:tc>
          <w:tcPr>
            <w:tcW w:w="1417" w:type="dxa"/>
            <w:vAlign w:val="center"/>
          </w:tcPr>
          <w:p w:rsidR="00B33F70" w:rsidRPr="008230BC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B33F70" w:rsidRPr="008230BC" w:rsidRDefault="00DE7A7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2C584C"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A86B7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Końcówka drążka kierowniczego do samocho</w:t>
            </w:r>
            <w:r w:rsidR="00BD4721" w:rsidRPr="008230BC">
              <w:rPr>
                <w:rFonts w:ascii="Tahoma" w:hAnsi="Tahoma" w:cs="Tahoma"/>
                <w:sz w:val="20"/>
                <w:szCs w:val="20"/>
              </w:rPr>
              <w:t xml:space="preserve">du Renault Master FD 2.8 Nr VIN </w:t>
            </w:r>
            <w:r w:rsidRPr="008230BC">
              <w:rPr>
                <w:rFonts w:ascii="Tahoma" w:hAnsi="Tahoma" w:cs="Tahoma"/>
                <w:sz w:val="20"/>
                <w:szCs w:val="20"/>
              </w:rPr>
              <w:t>VF1KCTEEF36380415</w:t>
            </w:r>
          </w:p>
        </w:tc>
        <w:tc>
          <w:tcPr>
            <w:tcW w:w="1417" w:type="dxa"/>
            <w:vAlign w:val="center"/>
          </w:tcPr>
          <w:p w:rsidR="00B33F70" w:rsidRPr="008230BC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B33F70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2C584C"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A86B7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Pasek klinowy alternatora do samochodu Renault Master FD </w:t>
            </w:r>
            <w:r w:rsidR="00D067EF" w:rsidRPr="008230BC">
              <w:rPr>
                <w:rFonts w:ascii="Tahoma" w:hAnsi="Tahoma" w:cs="Tahoma"/>
                <w:sz w:val="20"/>
                <w:szCs w:val="20"/>
              </w:rPr>
              <w:t>szt.</w:t>
            </w:r>
            <w:r w:rsidRPr="008230BC">
              <w:rPr>
                <w:rFonts w:ascii="Tahoma" w:hAnsi="Tahoma" w:cs="Tahoma"/>
                <w:sz w:val="20"/>
                <w:szCs w:val="20"/>
              </w:rPr>
              <w:t>2.8 Nr VIN VF1KCTEEF36380415</w:t>
            </w:r>
          </w:p>
        </w:tc>
        <w:tc>
          <w:tcPr>
            <w:tcW w:w="1417" w:type="dxa"/>
            <w:vAlign w:val="center"/>
          </w:tcPr>
          <w:p w:rsidR="00B33F70" w:rsidRPr="008230BC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B33F70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2C584C"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D067EF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Pasek klinowy wspomagania do samochodu Renault Master FD 2.8 Nr VIN VF1KCTEEF36380415</w:t>
            </w:r>
          </w:p>
        </w:tc>
        <w:tc>
          <w:tcPr>
            <w:tcW w:w="1417" w:type="dxa"/>
            <w:vAlign w:val="center"/>
          </w:tcPr>
          <w:p w:rsidR="00B33F70" w:rsidRPr="008230BC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B33F70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2C584C">
        <w:trPr>
          <w:trHeight w:val="686"/>
        </w:trPr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D067EF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Przerywacz kierunkowskazów do samochodu Renault Master FD 2.8 Nr VIN VF1KCTEEF36380415</w:t>
            </w:r>
          </w:p>
        </w:tc>
        <w:tc>
          <w:tcPr>
            <w:tcW w:w="1417" w:type="dxa"/>
            <w:vAlign w:val="center"/>
          </w:tcPr>
          <w:p w:rsidR="00B33F70" w:rsidRPr="008230BC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B33F70" w:rsidRPr="008230BC" w:rsidRDefault="00440D3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Miarka oleju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AD68E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miski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oleju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oleju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40D3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Rozrządu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40D3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wody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40D3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Termostat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paliwa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40D3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powietrza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40D3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Rury filtra powietrza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wtryskiwacza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40D3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Świeca żarowa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40D3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     Moduł świec żarowych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Zawór EGR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Pasek klinowy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Napinacz paska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temperatury wody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zapłonu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prędkości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Chłodnica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Przewody chłodnicy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Chłodnica powietrza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Zbiorniczek wyrównawczy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Włącznik stopu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Przewody paliwowe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Poduszka silnika dolna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Wspornik silnika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Sprzęgło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0278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sprzęgła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0278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Przegub półosi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Sworzeń wahacza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Sprężyna przód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Sprężyna tył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Wspornik wahacza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koła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8A7335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Tarcz hamulcowych przód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0D414A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0D414A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00278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Łącznik stabilizatora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Zacisk hamulcowy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Obejma klocka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Klocki hamulcowe przód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0278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koła tył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0278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Szczęki hamulcowe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0278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Wahacz przedni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Amortyzator tył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0278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Bęben hamulcowy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0278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Regulator szczęk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wspomagania układu kierowniczego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Koło pasowe pompy wspomagania do samochodu </w:t>
            </w: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Drążki kierownicze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Końcówki drążków kierowniczych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hamulcowa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przeciwpyłowy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C75DAA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Korektor siły hamowania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abs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przód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abs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tył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Zamek drzwi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Podnośnik szyb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2C584C">
        <w:trPr>
          <w:trHeight w:val="6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Przełącznik zespolony pod kierownicą do samochodu Renault Kangoo Nr VIN VFIFC07HF29775170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96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4F69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Miarka oleju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96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4F69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miski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96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4F69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oleju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C75DAA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2C584C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9F1E77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Rozrządu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4F6962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4F6962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C75DAA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głowicy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Termostat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paliwa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C75DAA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powietrza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C75DAA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wtryskiwacza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Świeca żarowa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Moduł świec żarowych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Zawór EGR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Napinacz paska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temperatury wody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zapłonu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prędkości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Chłodnica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Przewód chłodnicy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Chłodnica powietrza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Włącznik stopu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Przewody paliwowe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Sprzęgło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Siłownik sprzęgła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FD1DB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Zestaw naprawczy skrzyni biegów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podpory wału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Przegub półosi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Sworzeń wahacza górny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FD1DB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Sworzeń wahacza dolny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FD1DB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4F6962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koła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FD1DB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4F6962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Tarcz hamulcowych przód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4A7192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4A7192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FD1DB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Łącznik stabilizatora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FD1DB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Zacisk hamulcowy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Obejma klocka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Klocki hamulcowe przód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D30E0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koła tył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4F6962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Tarcz hamulcowych tył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4A7192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4A7192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Wahacz przedni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Amortyzator tył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Stabilizator tył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Zacisk hamulcowy tył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Klocki hamulcowe tył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D30E0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Drążki kierownicze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D30E0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Końcówki drążków kierowniczych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sprzęgła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D30E0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abs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przód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abs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tył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Linki hamulca ręcznego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7F04D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4F6962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Linki zmiany biegów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Zawias górny drzwi tylnych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Zawisa dolny drzwi tylnych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Zawias drzwi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przesownych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dolny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Zawias drzwi przesuwnych górny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Przełącznik zespolony pod kierownicą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D30E0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Silnik wycieraczek do samochodu Renault Master Nr VIN VF1FDBUH529434485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zaciskowa przegubu długości powyżej 520mm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D30E0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5mm - 9mm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D30E0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8mm - 12mm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D30E0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10mm - 16mm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D30E0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14mm - 22mm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D30E0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18mm - 26mm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D30E0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24mm – 32mm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D30E0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36mm – 45mm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D30E0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55mm – 65mm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D30E0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60mm – 80mm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D30E0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2C58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90mm – 110mm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D30E0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4133" w:rsidRPr="008230BC" w:rsidTr="003C4133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33" w:rsidRPr="008230BC" w:rsidRDefault="003C4133" w:rsidP="003C413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3C4133" w:rsidRPr="008230BC" w:rsidRDefault="003C4133" w:rsidP="003C413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8230BC" w:rsidRDefault="003C4133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8230BC" w:rsidRDefault="003C4133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8230BC" w:rsidRDefault="003C4133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8230BC" w:rsidRDefault="003C4133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B6B57" w:rsidRDefault="00EB6B57" w:rsidP="00801E3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878D0" w:rsidRPr="008230BC" w:rsidRDefault="008878D0" w:rsidP="00801E3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8230BC">
        <w:rPr>
          <w:rFonts w:ascii="Tahoma" w:hAnsi="Tahoma" w:cs="Tahoma"/>
          <w:sz w:val="20"/>
          <w:szCs w:val="20"/>
        </w:rPr>
        <w:t xml:space="preserve">*  </w:t>
      </w:r>
      <w:r w:rsidRPr="008230BC">
        <w:rPr>
          <w:rFonts w:ascii="Tahoma" w:hAnsi="Tahoma" w:cs="Tahoma"/>
          <w:b/>
          <w:sz w:val="20"/>
          <w:szCs w:val="20"/>
        </w:rPr>
        <w:t>U</w:t>
      </w:r>
      <w:r w:rsidRPr="008230BC">
        <w:rPr>
          <w:rFonts w:ascii="Tahoma" w:hAnsi="Tahoma" w:cs="Tahoma"/>
          <w:b/>
          <w:sz w:val="20"/>
          <w:szCs w:val="20"/>
          <w:u w:val="single"/>
        </w:rPr>
        <w:t xml:space="preserve">waga: </w:t>
      </w:r>
    </w:p>
    <w:p w:rsidR="008878D0" w:rsidRPr="008230BC" w:rsidRDefault="008878D0" w:rsidP="00801E3E">
      <w:pPr>
        <w:spacing w:after="0" w:line="240" w:lineRule="auto"/>
        <w:ind w:left="1276"/>
        <w:jc w:val="both"/>
        <w:rPr>
          <w:rFonts w:ascii="Tahoma" w:hAnsi="Tahoma" w:cs="Tahoma"/>
          <w:b/>
          <w:sz w:val="20"/>
          <w:szCs w:val="20"/>
        </w:rPr>
      </w:pPr>
      <w:r w:rsidRPr="008230BC">
        <w:rPr>
          <w:rFonts w:ascii="Tahoma" w:hAnsi="Tahoma" w:cs="Tahoma"/>
          <w:b/>
          <w:sz w:val="20"/>
          <w:szCs w:val="20"/>
        </w:rPr>
        <w:t>W celu pełnej identyfikacji oferowanych wyrobów Zamawiający wymaga podania w kolumnie 5  producenta części i dokładnego oznaczenia handlowego oferowanych części. Brak jednoznacznego oznaczenia oferowanych części lub brak wskazania producenta spowoduje odrzucenie oferty.</w:t>
      </w:r>
    </w:p>
    <w:p w:rsidR="00993E80" w:rsidRPr="008230BC" w:rsidRDefault="00993E80" w:rsidP="008878D0">
      <w:pPr>
        <w:spacing w:line="360" w:lineRule="auto"/>
        <w:ind w:right="-455"/>
        <w:rPr>
          <w:rFonts w:ascii="Tahoma" w:hAnsi="Tahoma" w:cs="Tahoma"/>
          <w:b/>
        </w:rPr>
      </w:pPr>
    </w:p>
    <w:p w:rsidR="008878D0" w:rsidRPr="00801E3E" w:rsidRDefault="008878D0" w:rsidP="008878D0">
      <w:pPr>
        <w:spacing w:line="360" w:lineRule="auto"/>
        <w:ind w:right="-455"/>
        <w:rPr>
          <w:rFonts w:ascii="Tahoma" w:hAnsi="Tahoma" w:cs="Tahoma"/>
          <w:sz w:val="20"/>
          <w:szCs w:val="20"/>
        </w:rPr>
      </w:pPr>
      <w:r w:rsidRPr="00801E3E">
        <w:rPr>
          <w:rFonts w:ascii="Tahoma" w:hAnsi="Tahoma" w:cs="Tahoma"/>
          <w:b/>
          <w:sz w:val="20"/>
          <w:szCs w:val="20"/>
        </w:rPr>
        <w:t xml:space="preserve">Zadanie nr 3 - </w:t>
      </w:r>
      <w:r w:rsidRPr="00801E3E">
        <w:rPr>
          <w:rFonts w:ascii="Tahoma" w:hAnsi="Tahoma" w:cs="Tahoma"/>
          <w:sz w:val="20"/>
          <w:szCs w:val="20"/>
        </w:rPr>
        <w:t xml:space="preserve"> Słownie łączna wartość oferty  brutto : .................................................................... ...................................................................</w:t>
      </w:r>
    </w:p>
    <w:p w:rsidR="008878D0" w:rsidRPr="00801E3E" w:rsidRDefault="008878D0" w:rsidP="008878D0">
      <w:pPr>
        <w:jc w:val="both"/>
        <w:rPr>
          <w:rFonts w:ascii="Tahoma" w:hAnsi="Tahoma" w:cs="Tahoma"/>
          <w:sz w:val="20"/>
          <w:szCs w:val="20"/>
        </w:rPr>
      </w:pPr>
      <w:r w:rsidRPr="00801E3E">
        <w:rPr>
          <w:rFonts w:ascii="Tahoma" w:hAnsi="Tahoma" w:cs="Tahoma"/>
          <w:sz w:val="20"/>
          <w:szCs w:val="20"/>
        </w:rPr>
        <w:t>Niniejszym oświadczam, że w cenie ofertowej uwzględnione zostały wszystkie koszty wykonania zamówienia i realizacji przyszłego świadczenia umownego.</w:t>
      </w:r>
    </w:p>
    <w:p w:rsidR="008878D0" w:rsidRPr="00801E3E" w:rsidRDefault="008878D0" w:rsidP="008878D0">
      <w:pPr>
        <w:rPr>
          <w:rFonts w:ascii="Tahoma" w:hAnsi="Tahoma" w:cs="Tahoma"/>
          <w:sz w:val="20"/>
          <w:szCs w:val="20"/>
        </w:rPr>
      </w:pPr>
      <w:r w:rsidRPr="00801E3E">
        <w:rPr>
          <w:rFonts w:ascii="Tahoma" w:hAnsi="Tahoma" w:cs="Tahoma"/>
          <w:sz w:val="20"/>
          <w:szCs w:val="20"/>
        </w:rPr>
        <w:t>…………………………. dnia  ………201</w:t>
      </w:r>
      <w:r w:rsidR="002C584C">
        <w:rPr>
          <w:rFonts w:ascii="Tahoma" w:hAnsi="Tahoma" w:cs="Tahoma"/>
          <w:sz w:val="20"/>
          <w:szCs w:val="20"/>
        </w:rPr>
        <w:t>4</w:t>
      </w:r>
      <w:r w:rsidRPr="00801E3E">
        <w:rPr>
          <w:rFonts w:ascii="Tahoma" w:hAnsi="Tahoma" w:cs="Tahoma"/>
          <w:sz w:val="20"/>
          <w:szCs w:val="20"/>
        </w:rPr>
        <w:t xml:space="preserve"> roku</w:t>
      </w:r>
    </w:p>
    <w:p w:rsidR="008878D0" w:rsidRPr="008230BC" w:rsidRDefault="008878D0" w:rsidP="008878D0">
      <w:pPr>
        <w:spacing w:after="0"/>
        <w:rPr>
          <w:rFonts w:ascii="Tahoma" w:hAnsi="Tahoma" w:cs="Tahoma"/>
        </w:rPr>
      </w:pP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  <w:t xml:space="preserve">                   </w:t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  <w:t>…………………………………</w:t>
      </w:r>
      <w:r w:rsidR="002C584C">
        <w:rPr>
          <w:rFonts w:ascii="Tahoma" w:hAnsi="Tahoma" w:cs="Tahoma"/>
        </w:rPr>
        <w:t>……………</w:t>
      </w:r>
      <w:r w:rsidRPr="008230BC">
        <w:rPr>
          <w:rFonts w:ascii="Tahoma" w:hAnsi="Tahoma" w:cs="Tahoma"/>
        </w:rPr>
        <w:t>…….</w:t>
      </w:r>
    </w:p>
    <w:p w:rsidR="008878D0" w:rsidRPr="008230BC" w:rsidRDefault="008878D0" w:rsidP="008878D0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8230B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czytelne podpisy osób uprawnionych </w:t>
      </w:r>
      <w:r w:rsidRPr="008230BC"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C373E7" w:rsidRPr="008230BC" w:rsidRDefault="00C373E7" w:rsidP="00F81E94">
      <w:pPr>
        <w:rPr>
          <w:rFonts w:ascii="Tahoma" w:hAnsi="Tahoma" w:cs="Tahoma"/>
          <w:b/>
          <w:sz w:val="20"/>
          <w:szCs w:val="20"/>
        </w:rPr>
      </w:pPr>
    </w:p>
    <w:p w:rsidR="002C584C" w:rsidRDefault="00807A7F" w:rsidP="00F81E9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b/>
          <w:sz w:val="24"/>
          <w:szCs w:val="24"/>
        </w:rPr>
        <w:br/>
      </w:r>
    </w:p>
    <w:p w:rsidR="002C584C" w:rsidRDefault="002C584C" w:rsidP="00F81E94">
      <w:pPr>
        <w:rPr>
          <w:rFonts w:ascii="Tahoma" w:hAnsi="Tahoma" w:cs="Tahoma"/>
          <w:b/>
          <w:sz w:val="24"/>
          <w:szCs w:val="24"/>
        </w:rPr>
      </w:pPr>
    </w:p>
    <w:p w:rsidR="002C584C" w:rsidRDefault="002C584C" w:rsidP="00F81E94">
      <w:pPr>
        <w:rPr>
          <w:rFonts w:ascii="Tahoma" w:hAnsi="Tahoma" w:cs="Tahoma"/>
          <w:b/>
          <w:sz w:val="24"/>
          <w:szCs w:val="24"/>
        </w:rPr>
      </w:pPr>
    </w:p>
    <w:p w:rsidR="002C584C" w:rsidRDefault="002C584C" w:rsidP="00F81E94">
      <w:pPr>
        <w:rPr>
          <w:rFonts w:ascii="Tahoma" w:hAnsi="Tahoma" w:cs="Tahoma"/>
          <w:b/>
          <w:sz w:val="24"/>
          <w:szCs w:val="24"/>
        </w:rPr>
      </w:pPr>
    </w:p>
    <w:p w:rsidR="002C584C" w:rsidRDefault="002C584C" w:rsidP="00F81E94">
      <w:pPr>
        <w:rPr>
          <w:rFonts w:ascii="Tahoma" w:hAnsi="Tahoma" w:cs="Tahoma"/>
          <w:b/>
          <w:sz w:val="24"/>
          <w:szCs w:val="24"/>
        </w:rPr>
      </w:pPr>
    </w:p>
    <w:p w:rsidR="007C1747" w:rsidRDefault="00807A7F" w:rsidP="00F81E9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br/>
      </w:r>
    </w:p>
    <w:p w:rsidR="00D067EF" w:rsidRPr="008230BC" w:rsidRDefault="00D067EF" w:rsidP="00F81E94">
      <w:pPr>
        <w:rPr>
          <w:rFonts w:ascii="Tahoma" w:hAnsi="Tahoma" w:cs="Tahoma"/>
          <w:b/>
        </w:rPr>
      </w:pPr>
      <w:r w:rsidRPr="008230BC">
        <w:rPr>
          <w:rFonts w:ascii="Tahoma" w:hAnsi="Tahoma" w:cs="Tahoma"/>
          <w:b/>
          <w:sz w:val="24"/>
          <w:szCs w:val="24"/>
        </w:rPr>
        <w:t xml:space="preserve">ZADANIE </w:t>
      </w:r>
      <w:r w:rsidR="00BD4721" w:rsidRPr="008230BC">
        <w:rPr>
          <w:rFonts w:ascii="Tahoma" w:hAnsi="Tahoma" w:cs="Tahoma"/>
          <w:b/>
          <w:sz w:val="24"/>
          <w:szCs w:val="24"/>
        </w:rPr>
        <w:t>4</w:t>
      </w:r>
      <w:r w:rsidRPr="008230BC">
        <w:rPr>
          <w:rFonts w:ascii="Tahoma" w:hAnsi="Tahoma" w:cs="Tahoma"/>
          <w:b/>
          <w:sz w:val="24"/>
          <w:szCs w:val="24"/>
        </w:rPr>
        <w:t>:</w:t>
      </w:r>
      <w:r w:rsidRPr="008230BC">
        <w:rPr>
          <w:rFonts w:ascii="Tahoma" w:hAnsi="Tahoma" w:cs="Tahoma"/>
          <w:b/>
        </w:rPr>
        <w:t xml:space="preserve"> </w:t>
      </w:r>
      <w:r w:rsidR="00BD4721" w:rsidRPr="008230BC">
        <w:rPr>
          <w:rFonts w:ascii="Tahoma" w:hAnsi="Tahoma" w:cs="Tahoma"/>
          <w:b/>
        </w:rPr>
        <w:t>Akumulatory i wyposażenie elektryczne</w:t>
      </w:r>
      <w:r w:rsidR="00EB6B57">
        <w:rPr>
          <w:rFonts w:ascii="Tahoma" w:hAnsi="Tahoma" w:cs="Tahoma"/>
          <w:b/>
        </w:rPr>
        <w:t xml:space="preserve"> do ambulansów sanitarnych.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02"/>
        <w:gridCol w:w="1417"/>
        <w:gridCol w:w="709"/>
        <w:gridCol w:w="2694"/>
        <w:gridCol w:w="1559"/>
        <w:gridCol w:w="1417"/>
        <w:gridCol w:w="992"/>
        <w:gridCol w:w="1134"/>
        <w:gridCol w:w="1418"/>
      </w:tblGrid>
      <w:tr w:rsidR="00BA3794" w:rsidRPr="008230BC" w:rsidTr="00DA0BD7">
        <w:trPr>
          <w:trHeight w:val="13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</w:p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netto jednostkowa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Kwota VAT</w:t>
            </w:r>
          </w:p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</w:t>
            </w:r>
          </w:p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x 8)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+ 9)</w:t>
            </w:r>
          </w:p>
        </w:tc>
      </w:tr>
      <w:tr w:rsidR="00BA3794" w:rsidRPr="008230BC" w:rsidTr="00DA0BD7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BA379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BA3794" w:rsidRPr="008230BC" w:rsidTr="00DA0BD7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A3794" w:rsidRPr="008230BC" w:rsidRDefault="00BA3794" w:rsidP="0061468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Akumulator 12V </w:t>
            </w:r>
            <w:r w:rsidR="00D9413B" w:rsidRPr="008230BC">
              <w:rPr>
                <w:rFonts w:ascii="Tahoma" w:hAnsi="Tahoma" w:cs="Tahoma"/>
                <w:sz w:val="20"/>
                <w:szCs w:val="20"/>
              </w:rPr>
              <w:t xml:space="preserve">100 </w:t>
            </w:r>
            <w:proofErr w:type="spellStart"/>
            <w:r w:rsidR="00D9413B" w:rsidRPr="008230BC">
              <w:rPr>
                <w:rFonts w:ascii="Tahoma" w:hAnsi="Tahoma" w:cs="Tahoma"/>
                <w:sz w:val="20"/>
                <w:szCs w:val="20"/>
              </w:rPr>
              <w:t>Ah</w:t>
            </w:r>
            <w:proofErr w:type="spellEnd"/>
            <w:r w:rsidR="00D9413B" w:rsidRPr="008230BC">
              <w:rPr>
                <w:rFonts w:ascii="Tahoma" w:hAnsi="Tahoma" w:cs="Tahoma"/>
                <w:sz w:val="20"/>
                <w:szCs w:val="20"/>
              </w:rPr>
              <w:t xml:space="preserve"> wym:354x175x190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A3794" w:rsidRPr="008230BC" w:rsidRDefault="00D9413B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A3794" w:rsidRPr="008230BC" w:rsidRDefault="00AE48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3794" w:rsidRPr="008230BC" w:rsidTr="00DA0BD7">
        <w:tc>
          <w:tcPr>
            <w:tcW w:w="851" w:type="dxa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Akumulator 12V </w:t>
            </w:r>
            <w:r w:rsidR="00D9413B" w:rsidRPr="008230BC">
              <w:rPr>
                <w:rFonts w:ascii="Tahoma" w:hAnsi="Tahoma" w:cs="Tahoma"/>
                <w:sz w:val="20"/>
                <w:szCs w:val="20"/>
              </w:rPr>
              <w:t xml:space="preserve">77 </w:t>
            </w:r>
            <w:proofErr w:type="spellStart"/>
            <w:r w:rsidR="00D9413B" w:rsidRPr="008230BC">
              <w:rPr>
                <w:rFonts w:ascii="Tahoma" w:hAnsi="Tahoma" w:cs="Tahoma"/>
                <w:sz w:val="20"/>
                <w:szCs w:val="20"/>
              </w:rPr>
              <w:t>Ah</w:t>
            </w:r>
            <w:proofErr w:type="spellEnd"/>
            <w:r w:rsidR="00D9413B" w:rsidRPr="008230BC">
              <w:rPr>
                <w:rFonts w:ascii="Tahoma" w:hAnsi="Tahoma" w:cs="Tahoma"/>
                <w:sz w:val="20"/>
                <w:szCs w:val="20"/>
              </w:rPr>
              <w:t xml:space="preserve"> wym:278x175x175</w:t>
            </w:r>
          </w:p>
        </w:tc>
        <w:tc>
          <w:tcPr>
            <w:tcW w:w="1417" w:type="dxa"/>
          </w:tcPr>
          <w:p w:rsidR="00BA3794" w:rsidRPr="008230BC" w:rsidRDefault="00D9413B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BA3794" w:rsidRPr="008230BC" w:rsidRDefault="00D30E0F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3794" w:rsidRPr="008230BC" w:rsidTr="00DA0BD7">
        <w:tc>
          <w:tcPr>
            <w:tcW w:w="851" w:type="dxa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BA3794" w:rsidRPr="008230BC" w:rsidRDefault="00BA3794" w:rsidP="00BA37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Akumulator 12V </w:t>
            </w:r>
            <w:r w:rsidR="00D9413B" w:rsidRPr="008230BC">
              <w:rPr>
                <w:rFonts w:ascii="Tahoma" w:hAnsi="Tahoma" w:cs="Tahoma"/>
                <w:sz w:val="20"/>
                <w:szCs w:val="20"/>
              </w:rPr>
              <w:t xml:space="preserve">70 </w:t>
            </w:r>
            <w:proofErr w:type="spellStart"/>
            <w:r w:rsidR="00D9413B" w:rsidRPr="008230BC">
              <w:rPr>
                <w:rFonts w:ascii="Tahoma" w:hAnsi="Tahoma" w:cs="Tahoma"/>
                <w:sz w:val="20"/>
                <w:szCs w:val="20"/>
              </w:rPr>
              <w:t>Ah</w:t>
            </w:r>
            <w:proofErr w:type="spellEnd"/>
            <w:r w:rsidR="00D9413B" w:rsidRPr="008230BC">
              <w:rPr>
                <w:rFonts w:ascii="Tahoma" w:hAnsi="Tahoma" w:cs="Tahoma"/>
                <w:sz w:val="20"/>
                <w:szCs w:val="20"/>
              </w:rPr>
              <w:t xml:space="preserve"> wym:272x175x225</w:t>
            </w:r>
          </w:p>
        </w:tc>
        <w:tc>
          <w:tcPr>
            <w:tcW w:w="1417" w:type="dxa"/>
          </w:tcPr>
          <w:p w:rsidR="00BA3794" w:rsidRPr="008230BC" w:rsidRDefault="00D9413B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BA3794" w:rsidRPr="008230BC" w:rsidRDefault="00D30E0F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3794" w:rsidRPr="008230BC" w:rsidTr="00DA0BD7">
        <w:tc>
          <w:tcPr>
            <w:tcW w:w="851" w:type="dxa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Akumulator 12V </w:t>
            </w:r>
            <w:r w:rsidR="00D9413B" w:rsidRPr="008230BC">
              <w:rPr>
                <w:rFonts w:ascii="Tahoma" w:hAnsi="Tahoma" w:cs="Tahoma"/>
                <w:sz w:val="20"/>
                <w:szCs w:val="20"/>
              </w:rPr>
              <w:t xml:space="preserve">50 </w:t>
            </w:r>
            <w:proofErr w:type="spellStart"/>
            <w:r w:rsidR="00D9413B" w:rsidRPr="008230BC">
              <w:rPr>
                <w:rFonts w:ascii="Tahoma" w:hAnsi="Tahoma" w:cs="Tahoma"/>
                <w:sz w:val="20"/>
                <w:szCs w:val="20"/>
              </w:rPr>
              <w:t>Ah</w:t>
            </w:r>
            <w:proofErr w:type="spellEnd"/>
            <w:r w:rsidR="00D9413B" w:rsidRPr="008230BC">
              <w:rPr>
                <w:rFonts w:ascii="Tahoma" w:hAnsi="Tahoma" w:cs="Tahoma"/>
                <w:sz w:val="20"/>
                <w:szCs w:val="20"/>
              </w:rPr>
              <w:t xml:space="preserve"> wym:200x170x221</w:t>
            </w:r>
          </w:p>
        </w:tc>
        <w:tc>
          <w:tcPr>
            <w:tcW w:w="1417" w:type="dxa"/>
          </w:tcPr>
          <w:p w:rsidR="00BA3794" w:rsidRPr="008230BC" w:rsidRDefault="00D9413B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BA3794" w:rsidRPr="008230BC" w:rsidRDefault="00AE48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614683">
            <w:pPr>
              <w:pStyle w:val="Akapitzlist"/>
              <w:tabs>
                <w:tab w:val="num" w:pos="720"/>
              </w:tabs>
              <w:spacing w:after="0" w:line="240" w:lineRule="auto"/>
              <w:ind w:hanging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H7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H4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H3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21W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10W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Żarówka 12V 5W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bezcokołowa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21W żółta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21./5W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21/4W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BD472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Żarówka 12V rurkowe </w:t>
            </w:r>
            <w:r w:rsidR="00DA0BD7">
              <w:rPr>
                <w:rFonts w:ascii="Tahoma" w:hAnsi="Tahoma" w:cs="Tahoma"/>
                <w:sz w:val="18"/>
                <w:szCs w:val="18"/>
              </w:rPr>
              <w:t xml:space="preserve">(różne </w:t>
            </w:r>
            <w:r w:rsidRPr="00DA0BD7">
              <w:rPr>
                <w:rFonts w:ascii="Tahoma" w:hAnsi="Tahoma" w:cs="Tahoma"/>
                <w:sz w:val="18"/>
                <w:szCs w:val="18"/>
              </w:rPr>
              <w:t>długości)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5W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Żarówka 12V 1,2W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bezcokołowa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6146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Bezpiecznik7,5A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6146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10A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6146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15A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6146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20A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6146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25A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6146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30A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6146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mini 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6146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mini 7,5A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mini 10A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mini 15A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mini 20A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mini 25A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mini 30A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duży płytkowy 30A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duży płytkowy 60A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duży płytkowy 80A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Lampa kierunkowskazu dachowa żółta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Lampa obrysowa dachowa biało-czerwona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blaszkowy świec żarowych 40A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żarowy świec żarowych 80A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blaszkowy świec żarowych 100A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4133" w:rsidRPr="008230BC" w:rsidTr="003C4133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33" w:rsidRPr="008230BC" w:rsidRDefault="003C4133" w:rsidP="003C413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8230BC" w:rsidRDefault="003C413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8230BC" w:rsidRDefault="003C413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8230BC" w:rsidRDefault="003C413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8230BC" w:rsidRDefault="003C413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73E7" w:rsidRPr="00DA0BD7" w:rsidRDefault="00C373E7" w:rsidP="00DA0BD7">
      <w:pPr>
        <w:spacing w:after="0" w:line="240" w:lineRule="auto"/>
        <w:ind w:left="1134" w:hanging="1134"/>
        <w:rPr>
          <w:rFonts w:ascii="Tahoma" w:hAnsi="Tahoma" w:cs="Tahoma"/>
          <w:b/>
          <w:sz w:val="18"/>
          <w:szCs w:val="18"/>
          <w:u w:val="single"/>
        </w:rPr>
      </w:pPr>
      <w:r w:rsidRPr="008230BC">
        <w:rPr>
          <w:rFonts w:ascii="Tahoma" w:hAnsi="Tahoma" w:cs="Tahoma"/>
          <w:sz w:val="20"/>
          <w:szCs w:val="20"/>
        </w:rPr>
        <w:t xml:space="preserve">*  </w:t>
      </w:r>
      <w:r w:rsidRPr="008230BC">
        <w:rPr>
          <w:rFonts w:ascii="Tahoma" w:hAnsi="Tahoma" w:cs="Tahoma"/>
          <w:b/>
          <w:sz w:val="20"/>
          <w:szCs w:val="20"/>
        </w:rPr>
        <w:t>U</w:t>
      </w:r>
      <w:r w:rsidRPr="008230BC">
        <w:rPr>
          <w:rFonts w:ascii="Tahoma" w:hAnsi="Tahoma" w:cs="Tahoma"/>
          <w:b/>
          <w:sz w:val="20"/>
          <w:szCs w:val="20"/>
          <w:u w:val="single"/>
        </w:rPr>
        <w:t xml:space="preserve">waga: </w:t>
      </w:r>
      <w:r w:rsidR="00DA0BD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A0BD7">
        <w:rPr>
          <w:rFonts w:ascii="Tahoma" w:hAnsi="Tahoma" w:cs="Tahoma"/>
          <w:b/>
          <w:sz w:val="18"/>
          <w:szCs w:val="18"/>
        </w:rPr>
        <w:t>W celu pełnej identyfikacji oferowanych wyrobów Zamawiający wymaga podania w kolumnie 5  producenta części i dokładnego oznaczenia handlowego oferowanych części. Brak jednoznacznego oznaczenia oferowanych części lub brak wskazania producenta spowoduje odrzucenie oferty.</w:t>
      </w:r>
    </w:p>
    <w:p w:rsidR="00C373E7" w:rsidRPr="00EB6B57" w:rsidRDefault="00C373E7" w:rsidP="002C584C">
      <w:pPr>
        <w:spacing w:after="0" w:line="240" w:lineRule="auto"/>
        <w:ind w:right="-455"/>
        <w:rPr>
          <w:rFonts w:ascii="Tahoma" w:hAnsi="Tahoma" w:cs="Tahoma"/>
          <w:sz w:val="20"/>
          <w:szCs w:val="20"/>
        </w:rPr>
      </w:pPr>
      <w:r w:rsidRPr="00EB6B57">
        <w:rPr>
          <w:rFonts w:ascii="Tahoma" w:hAnsi="Tahoma" w:cs="Tahoma"/>
          <w:b/>
          <w:sz w:val="20"/>
          <w:szCs w:val="20"/>
        </w:rPr>
        <w:t xml:space="preserve">Zadanie nr </w:t>
      </w:r>
      <w:r w:rsidR="00993E80" w:rsidRPr="00EB6B57">
        <w:rPr>
          <w:rFonts w:ascii="Tahoma" w:hAnsi="Tahoma" w:cs="Tahoma"/>
          <w:b/>
          <w:sz w:val="20"/>
          <w:szCs w:val="20"/>
        </w:rPr>
        <w:t>4</w:t>
      </w:r>
      <w:r w:rsidRPr="00EB6B57">
        <w:rPr>
          <w:rFonts w:ascii="Tahoma" w:hAnsi="Tahoma" w:cs="Tahoma"/>
          <w:b/>
          <w:sz w:val="20"/>
          <w:szCs w:val="20"/>
        </w:rPr>
        <w:t xml:space="preserve"> - </w:t>
      </w:r>
      <w:r w:rsidRPr="00EB6B57">
        <w:rPr>
          <w:rFonts w:ascii="Tahoma" w:hAnsi="Tahoma" w:cs="Tahoma"/>
          <w:sz w:val="20"/>
          <w:szCs w:val="20"/>
        </w:rPr>
        <w:t xml:space="preserve"> Słownie łączna wartość oferty  brutto : .................................................................... .................................................</w:t>
      </w:r>
      <w:r w:rsidR="00F57315" w:rsidRPr="00EB6B57">
        <w:rPr>
          <w:rFonts w:ascii="Tahoma" w:hAnsi="Tahoma" w:cs="Tahoma"/>
          <w:sz w:val="20"/>
          <w:szCs w:val="20"/>
        </w:rPr>
        <w:t>..............</w:t>
      </w:r>
    </w:p>
    <w:p w:rsidR="00C373E7" w:rsidRPr="00DA0BD7" w:rsidRDefault="00C373E7" w:rsidP="002C584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A0BD7">
        <w:rPr>
          <w:rFonts w:ascii="Tahoma" w:hAnsi="Tahoma" w:cs="Tahoma"/>
          <w:sz w:val="20"/>
          <w:szCs w:val="20"/>
        </w:rPr>
        <w:t>Niniejszym oświadczam, że w cenie ofertowej uwzględnione zostały wszystkie koszty wykonania zamówienia i realizacji przyszłego świadczenia umownego.</w:t>
      </w:r>
    </w:p>
    <w:p w:rsidR="00C373E7" w:rsidRPr="00DA0BD7" w:rsidRDefault="009A7632" w:rsidP="00C373E7">
      <w:pPr>
        <w:rPr>
          <w:rFonts w:ascii="Tahoma" w:hAnsi="Tahoma" w:cs="Tahoma"/>
          <w:sz w:val="20"/>
          <w:szCs w:val="20"/>
        </w:rPr>
      </w:pPr>
      <w:r w:rsidRPr="00DA0BD7">
        <w:rPr>
          <w:rFonts w:ascii="Tahoma" w:hAnsi="Tahoma" w:cs="Tahoma"/>
          <w:sz w:val="20"/>
          <w:szCs w:val="20"/>
        </w:rPr>
        <w:t>…………………………. dnia  ………201</w:t>
      </w:r>
      <w:r w:rsidR="002C584C">
        <w:rPr>
          <w:rFonts w:ascii="Tahoma" w:hAnsi="Tahoma" w:cs="Tahoma"/>
          <w:sz w:val="20"/>
          <w:szCs w:val="20"/>
        </w:rPr>
        <w:t>4</w:t>
      </w:r>
      <w:r w:rsidR="00C373E7" w:rsidRPr="00DA0BD7">
        <w:rPr>
          <w:rFonts w:ascii="Tahoma" w:hAnsi="Tahoma" w:cs="Tahoma"/>
          <w:sz w:val="20"/>
          <w:szCs w:val="20"/>
        </w:rPr>
        <w:t xml:space="preserve"> roku</w:t>
      </w:r>
    </w:p>
    <w:p w:rsidR="00C373E7" w:rsidRPr="008230BC" w:rsidRDefault="00C373E7" w:rsidP="00C373E7">
      <w:pPr>
        <w:spacing w:after="0"/>
        <w:rPr>
          <w:rFonts w:ascii="Tahoma" w:hAnsi="Tahoma" w:cs="Tahoma"/>
        </w:rPr>
      </w:pP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  <w:t xml:space="preserve">                   </w:t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  <w:t>…………………………</w:t>
      </w:r>
      <w:r w:rsidR="002C584C">
        <w:rPr>
          <w:rFonts w:ascii="Tahoma" w:hAnsi="Tahoma" w:cs="Tahoma"/>
        </w:rPr>
        <w:t>……….</w:t>
      </w:r>
      <w:r w:rsidRPr="008230BC">
        <w:rPr>
          <w:rFonts w:ascii="Tahoma" w:hAnsi="Tahoma" w:cs="Tahoma"/>
        </w:rPr>
        <w:t>…………….</w:t>
      </w:r>
    </w:p>
    <w:p w:rsidR="00C373E7" w:rsidRPr="008230BC" w:rsidRDefault="00C373E7" w:rsidP="00C373E7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8230B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czytelne podpisy osób uprawnionych </w:t>
      </w:r>
      <w:r w:rsidRPr="008230BC"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993E80" w:rsidRPr="008230BC" w:rsidRDefault="00993E80" w:rsidP="00F81E94">
      <w:pPr>
        <w:rPr>
          <w:rFonts w:ascii="Tahoma" w:hAnsi="Tahoma" w:cs="Tahoma"/>
          <w:sz w:val="20"/>
          <w:szCs w:val="20"/>
        </w:rPr>
      </w:pPr>
    </w:p>
    <w:p w:rsidR="00A20FA4" w:rsidRDefault="00A20FA4" w:rsidP="00E33729">
      <w:pPr>
        <w:rPr>
          <w:rFonts w:ascii="Tahoma" w:hAnsi="Tahoma" w:cs="Tahoma"/>
          <w:b/>
          <w:sz w:val="24"/>
          <w:szCs w:val="24"/>
        </w:rPr>
      </w:pPr>
    </w:p>
    <w:p w:rsidR="00E33729" w:rsidRDefault="00E33729" w:rsidP="00E33729">
      <w:pPr>
        <w:rPr>
          <w:rFonts w:ascii="Tahoma" w:hAnsi="Tahoma" w:cs="Tahoma"/>
          <w:b/>
        </w:rPr>
      </w:pPr>
      <w:r w:rsidRPr="008230BC">
        <w:rPr>
          <w:rFonts w:ascii="Tahoma" w:hAnsi="Tahoma" w:cs="Tahoma"/>
          <w:b/>
          <w:sz w:val="24"/>
          <w:szCs w:val="24"/>
        </w:rPr>
        <w:t>ZADANIE</w:t>
      </w:r>
      <w:r w:rsidR="00BD4721" w:rsidRPr="008230BC">
        <w:rPr>
          <w:rFonts w:ascii="Tahoma" w:hAnsi="Tahoma" w:cs="Tahoma"/>
          <w:b/>
          <w:sz w:val="24"/>
          <w:szCs w:val="24"/>
        </w:rPr>
        <w:t xml:space="preserve"> 5</w:t>
      </w:r>
      <w:r w:rsidRPr="008230BC">
        <w:rPr>
          <w:rFonts w:ascii="Tahoma" w:hAnsi="Tahoma" w:cs="Tahoma"/>
          <w:b/>
          <w:sz w:val="24"/>
          <w:szCs w:val="24"/>
        </w:rPr>
        <w:t>:</w:t>
      </w:r>
      <w:r w:rsidRPr="008230BC">
        <w:rPr>
          <w:rFonts w:ascii="Tahoma" w:hAnsi="Tahoma" w:cs="Tahoma"/>
          <w:b/>
        </w:rPr>
        <w:t xml:space="preserve"> O</w:t>
      </w:r>
      <w:r w:rsidR="00BD4721" w:rsidRPr="008230BC">
        <w:rPr>
          <w:rFonts w:ascii="Tahoma" w:hAnsi="Tahoma" w:cs="Tahoma"/>
          <w:b/>
        </w:rPr>
        <w:t>pony</w:t>
      </w:r>
      <w:r w:rsidR="00EB6B57">
        <w:rPr>
          <w:rFonts w:ascii="Tahoma" w:hAnsi="Tahoma" w:cs="Tahoma"/>
          <w:b/>
        </w:rPr>
        <w:t xml:space="preserve"> do ambulansów sanitarnych.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261"/>
        <w:gridCol w:w="1275"/>
        <w:gridCol w:w="709"/>
        <w:gridCol w:w="2977"/>
        <w:gridCol w:w="1559"/>
        <w:gridCol w:w="1417"/>
        <w:gridCol w:w="992"/>
        <w:gridCol w:w="1134"/>
        <w:gridCol w:w="1418"/>
      </w:tblGrid>
      <w:tr w:rsidR="002C584C" w:rsidRPr="008230BC" w:rsidTr="002C584C">
        <w:trPr>
          <w:trHeight w:val="13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2C584C" w:rsidRPr="008230BC" w:rsidRDefault="002C584C" w:rsidP="002C58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2C584C" w:rsidRPr="008230BC" w:rsidRDefault="002C584C" w:rsidP="002C58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2C584C" w:rsidRPr="008230BC" w:rsidRDefault="002C584C" w:rsidP="002C58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2C584C" w:rsidRPr="008230BC" w:rsidRDefault="002C584C" w:rsidP="002C58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2C584C" w:rsidRPr="008230BC" w:rsidRDefault="002C584C" w:rsidP="002C58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2C584C" w:rsidRPr="008230BC" w:rsidRDefault="002C584C" w:rsidP="002C58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</w:p>
          <w:p w:rsidR="002C584C" w:rsidRPr="008230BC" w:rsidRDefault="002C584C" w:rsidP="002C58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netto jednostkowa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2C584C" w:rsidRPr="008230BC" w:rsidRDefault="002C584C" w:rsidP="002C58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2C584C" w:rsidRPr="008230BC" w:rsidRDefault="002C584C" w:rsidP="002C58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2C584C" w:rsidRPr="008230BC" w:rsidRDefault="002C584C" w:rsidP="002C58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2C584C" w:rsidRPr="008230BC" w:rsidRDefault="002C584C" w:rsidP="002C58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:rsidR="002C584C" w:rsidRPr="008230BC" w:rsidRDefault="002C584C" w:rsidP="002C58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2C584C" w:rsidRPr="008230BC" w:rsidRDefault="002C584C" w:rsidP="002C58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Kwota VAT</w:t>
            </w:r>
          </w:p>
          <w:p w:rsidR="002C584C" w:rsidRPr="008230BC" w:rsidRDefault="002C584C" w:rsidP="002C58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</w:t>
            </w:r>
          </w:p>
          <w:p w:rsidR="002C584C" w:rsidRPr="008230BC" w:rsidRDefault="002C584C" w:rsidP="002C58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x 8)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C584C" w:rsidRPr="008230BC" w:rsidRDefault="002C584C" w:rsidP="002C58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2C584C" w:rsidRPr="008230BC" w:rsidRDefault="002C584C" w:rsidP="002C58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2C584C" w:rsidRPr="008230BC" w:rsidRDefault="002C584C" w:rsidP="002C584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+ 9)</w:t>
            </w:r>
          </w:p>
        </w:tc>
      </w:tr>
      <w:tr w:rsidR="002C584C" w:rsidRPr="008230BC" w:rsidTr="002C584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C584C" w:rsidRPr="008230BC" w:rsidRDefault="002C584C" w:rsidP="002C58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C584C" w:rsidRPr="008230BC" w:rsidRDefault="002C584C" w:rsidP="002C58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C584C" w:rsidRPr="008230BC" w:rsidRDefault="002C584C" w:rsidP="002C58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C584C" w:rsidRPr="008230BC" w:rsidRDefault="002C584C" w:rsidP="002C58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C584C" w:rsidRPr="008230BC" w:rsidRDefault="002C584C" w:rsidP="002C58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C584C" w:rsidRPr="008230BC" w:rsidRDefault="002C584C" w:rsidP="002C58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C584C" w:rsidRPr="008230BC" w:rsidRDefault="002C584C" w:rsidP="002C58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C584C" w:rsidRPr="008230BC" w:rsidRDefault="002C584C" w:rsidP="002C58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C584C" w:rsidRPr="008230BC" w:rsidRDefault="002C584C" w:rsidP="002C58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C584C" w:rsidRPr="008230BC" w:rsidRDefault="002C584C" w:rsidP="002C58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2C584C" w:rsidRPr="008230BC" w:rsidTr="002C584C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C584C" w:rsidRPr="008230BC" w:rsidRDefault="002C584C" w:rsidP="002C584C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C584C" w:rsidRPr="002A3F42" w:rsidRDefault="002C584C" w:rsidP="002C584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3F42">
              <w:rPr>
                <w:rFonts w:ascii="Tahoma" w:hAnsi="Tahoma" w:cs="Tahoma"/>
                <w:b/>
                <w:sz w:val="20"/>
                <w:szCs w:val="20"/>
              </w:rPr>
              <w:t>Opony letnie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584C" w:rsidRPr="008230BC" w:rsidTr="00A20FA4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C584C" w:rsidRPr="008230BC" w:rsidRDefault="002C584C" w:rsidP="002C584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14/165/70R/14C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C584C" w:rsidRPr="008230BC" w:rsidRDefault="00A20FA4" w:rsidP="00A20FA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584C" w:rsidRPr="008230BC" w:rsidTr="00A20FA4">
        <w:tc>
          <w:tcPr>
            <w:tcW w:w="851" w:type="dxa"/>
            <w:vAlign w:val="center"/>
          </w:tcPr>
          <w:p w:rsidR="002C584C" w:rsidRPr="008230BC" w:rsidRDefault="002C584C" w:rsidP="002C584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15/225/70R/15C</w:t>
            </w:r>
          </w:p>
        </w:tc>
        <w:tc>
          <w:tcPr>
            <w:tcW w:w="1275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C584C" w:rsidRPr="008230BC" w:rsidRDefault="00A20FA4" w:rsidP="00A20FA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584C" w:rsidRPr="008230BC" w:rsidTr="00A20FA4">
        <w:tc>
          <w:tcPr>
            <w:tcW w:w="851" w:type="dxa"/>
            <w:vAlign w:val="center"/>
          </w:tcPr>
          <w:p w:rsidR="002C584C" w:rsidRPr="008230BC" w:rsidRDefault="002C584C" w:rsidP="002C584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16/205/65/16</w:t>
            </w:r>
          </w:p>
        </w:tc>
        <w:tc>
          <w:tcPr>
            <w:tcW w:w="1275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C584C" w:rsidRPr="008230BC" w:rsidRDefault="00A20FA4" w:rsidP="00A20FA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584C" w:rsidRPr="008230BC" w:rsidTr="00A20FA4">
        <w:tc>
          <w:tcPr>
            <w:tcW w:w="851" w:type="dxa"/>
            <w:vAlign w:val="center"/>
          </w:tcPr>
          <w:p w:rsidR="002C584C" w:rsidRPr="008230BC" w:rsidRDefault="002C584C" w:rsidP="002C584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16/215/65/16C</w:t>
            </w:r>
          </w:p>
        </w:tc>
        <w:tc>
          <w:tcPr>
            <w:tcW w:w="1275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C584C" w:rsidRPr="008230BC" w:rsidRDefault="00A20FA4" w:rsidP="00A20FA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584C" w:rsidRPr="008230BC" w:rsidTr="00A20FA4">
        <w:tc>
          <w:tcPr>
            <w:tcW w:w="851" w:type="dxa"/>
            <w:vAlign w:val="center"/>
          </w:tcPr>
          <w:p w:rsidR="002C584C" w:rsidRPr="008230BC" w:rsidRDefault="002C584C" w:rsidP="002C584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16/235/65/16C</w:t>
            </w:r>
          </w:p>
        </w:tc>
        <w:tc>
          <w:tcPr>
            <w:tcW w:w="1275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C584C" w:rsidRPr="008230BC" w:rsidRDefault="00A20FA4" w:rsidP="00A20FA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584C" w:rsidRPr="008230BC" w:rsidTr="00A20FA4">
        <w:tc>
          <w:tcPr>
            <w:tcW w:w="851" w:type="dxa"/>
            <w:vAlign w:val="center"/>
          </w:tcPr>
          <w:p w:rsidR="002C584C" w:rsidRPr="008230BC" w:rsidRDefault="002C584C" w:rsidP="002C584C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2C584C" w:rsidRPr="002A3F42" w:rsidRDefault="002C584C" w:rsidP="002C584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3F42">
              <w:rPr>
                <w:rFonts w:ascii="Tahoma" w:hAnsi="Tahoma" w:cs="Tahoma"/>
                <w:b/>
                <w:sz w:val="20"/>
                <w:szCs w:val="20"/>
              </w:rPr>
              <w:t>Opony zimowe</w:t>
            </w:r>
          </w:p>
        </w:tc>
        <w:tc>
          <w:tcPr>
            <w:tcW w:w="1275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584C" w:rsidRPr="008230BC" w:rsidRDefault="002C584C" w:rsidP="00A20FA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584C" w:rsidRPr="008230BC" w:rsidTr="00A20FA4">
        <w:tc>
          <w:tcPr>
            <w:tcW w:w="851" w:type="dxa"/>
            <w:vAlign w:val="center"/>
          </w:tcPr>
          <w:p w:rsidR="002C584C" w:rsidRPr="008230BC" w:rsidRDefault="002C584C" w:rsidP="002C584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14/165/70R/14C</w:t>
            </w:r>
          </w:p>
        </w:tc>
        <w:tc>
          <w:tcPr>
            <w:tcW w:w="1275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C584C" w:rsidRPr="008230BC" w:rsidRDefault="00A20FA4" w:rsidP="00A20FA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584C" w:rsidRPr="008230BC" w:rsidTr="00A20FA4">
        <w:tc>
          <w:tcPr>
            <w:tcW w:w="851" w:type="dxa"/>
            <w:vAlign w:val="center"/>
          </w:tcPr>
          <w:p w:rsidR="002C584C" w:rsidRPr="008230BC" w:rsidRDefault="002C584C" w:rsidP="002C584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15/225/70R/15C</w:t>
            </w:r>
          </w:p>
        </w:tc>
        <w:tc>
          <w:tcPr>
            <w:tcW w:w="1275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C584C" w:rsidRPr="008230BC" w:rsidRDefault="00A20FA4" w:rsidP="00A20FA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584C" w:rsidRPr="008230BC" w:rsidTr="00A20FA4">
        <w:tc>
          <w:tcPr>
            <w:tcW w:w="851" w:type="dxa"/>
            <w:vAlign w:val="center"/>
          </w:tcPr>
          <w:p w:rsidR="002C584C" w:rsidRPr="008230BC" w:rsidRDefault="002C584C" w:rsidP="002C584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16/215/65/16C</w:t>
            </w:r>
          </w:p>
        </w:tc>
        <w:tc>
          <w:tcPr>
            <w:tcW w:w="1275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C584C" w:rsidRPr="008230BC" w:rsidRDefault="00A20FA4" w:rsidP="00A20FA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584C" w:rsidRPr="008230BC" w:rsidTr="00A20FA4">
        <w:tc>
          <w:tcPr>
            <w:tcW w:w="851" w:type="dxa"/>
            <w:vAlign w:val="center"/>
          </w:tcPr>
          <w:p w:rsidR="002C584C" w:rsidRPr="008230BC" w:rsidRDefault="002C584C" w:rsidP="002C584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16/235/65/16C</w:t>
            </w:r>
          </w:p>
        </w:tc>
        <w:tc>
          <w:tcPr>
            <w:tcW w:w="1275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C584C" w:rsidRPr="008230BC" w:rsidRDefault="00A20FA4" w:rsidP="00A20FA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584C" w:rsidRPr="008230BC" w:rsidTr="002C584C">
        <w:tc>
          <w:tcPr>
            <w:tcW w:w="10632" w:type="dxa"/>
            <w:gridSpan w:val="6"/>
            <w:vAlign w:val="center"/>
          </w:tcPr>
          <w:p w:rsidR="002C584C" w:rsidRPr="008230BC" w:rsidRDefault="002C584C" w:rsidP="002C584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584C" w:rsidRPr="008230BC" w:rsidRDefault="002C584C" w:rsidP="002C58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73E7" w:rsidRPr="008230BC" w:rsidRDefault="00C373E7" w:rsidP="00F5731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8230BC">
        <w:rPr>
          <w:rFonts w:ascii="Tahoma" w:hAnsi="Tahoma" w:cs="Tahoma"/>
          <w:sz w:val="20"/>
          <w:szCs w:val="20"/>
        </w:rPr>
        <w:t xml:space="preserve">*  </w:t>
      </w:r>
      <w:r w:rsidRPr="008230BC">
        <w:rPr>
          <w:rFonts w:ascii="Tahoma" w:hAnsi="Tahoma" w:cs="Tahoma"/>
          <w:b/>
          <w:sz w:val="20"/>
          <w:szCs w:val="20"/>
        </w:rPr>
        <w:t>U</w:t>
      </w:r>
      <w:r w:rsidRPr="008230BC">
        <w:rPr>
          <w:rFonts w:ascii="Tahoma" w:hAnsi="Tahoma" w:cs="Tahoma"/>
          <w:b/>
          <w:sz w:val="20"/>
          <w:szCs w:val="20"/>
          <w:u w:val="single"/>
        </w:rPr>
        <w:t xml:space="preserve">waga: </w:t>
      </w:r>
    </w:p>
    <w:p w:rsidR="00C373E7" w:rsidRPr="008230BC" w:rsidRDefault="00C373E7" w:rsidP="00F57315">
      <w:pPr>
        <w:spacing w:after="0" w:line="240" w:lineRule="auto"/>
        <w:ind w:left="1276"/>
        <w:jc w:val="both"/>
        <w:rPr>
          <w:rFonts w:ascii="Tahoma" w:hAnsi="Tahoma" w:cs="Tahoma"/>
          <w:b/>
          <w:sz w:val="20"/>
          <w:szCs w:val="20"/>
        </w:rPr>
      </w:pPr>
      <w:r w:rsidRPr="008230BC">
        <w:rPr>
          <w:rFonts w:ascii="Tahoma" w:hAnsi="Tahoma" w:cs="Tahoma"/>
          <w:b/>
          <w:sz w:val="20"/>
          <w:szCs w:val="20"/>
        </w:rPr>
        <w:t>W celu pełnej identyfikacji oferowanych wyrobów Zamawiający wymaga podania w kolumnie 5  producenta części i dokładnego oznaczenia handlowego oferowanych części. Brak jednoznacznego oznaczenia oferowanych części lub brak wskazania producenta spowoduje odrzucenie oferty.</w:t>
      </w:r>
    </w:p>
    <w:p w:rsidR="00C373E7" w:rsidRPr="00F57315" w:rsidRDefault="00C373E7" w:rsidP="00CC7B72">
      <w:pPr>
        <w:spacing w:line="360" w:lineRule="auto"/>
        <w:ind w:right="-455"/>
        <w:rPr>
          <w:rFonts w:ascii="Tahoma" w:hAnsi="Tahoma" w:cs="Tahoma"/>
          <w:sz w:val="20"/>
          <w:szCs w:val="20"/>
        </w:rPr>
      </w:pPr>
      <w:r w:rsidRPr="00F57315">
        <w:rPr>
          <w:rFonts w:ascii="Tahoma" w:hAnsi="Tahoma" w:cs="Tahoma"/>
          <w:b/>
          <w:sz w:val="20"/>
          <w:szCs w:val="20"/>
        </w:rPr>
        <w:t>Z</w:t>
      </w:r>
      <w:r w:rsidR="00993E80" w:rsidRPr="00F57315">
        <w:rPr>
          <w:rFonts w:ascii="Tahoma" w:hAnsi="Tahoma" w:cs="Tahoma"/>
          <w:b/>
          <w:sz w:val="20"/>
          <w:szCs w:val="20"/>
        </w:rPr>
        <w:t>adanie nr 5</w:t>
      </w:r>
      <w:r w:rsidRPr="00F57315">
        <w:rPr>
          <w:rFonts w:ascii="Tahoma" w:hAnsi="Tahoma" w:cs="Tahoma"/>
          <w:b/>
          <w:sz w:val="20"/>
          <w:szCs w:val="20"/>
        </w:rPr>
        <w:t xml:space="preserve"> - </w:t>
      </w:r>
      <w:r w:rsidRPr="00F57315">
        <w:rPr>
          <w:rFonts w:ascii="Tahoma" w:hAnsi="Tahoma" w:cs="Tahoma"/>
          <w:sz w:val="20"/>
          <w:szCs w:val="20"/>
        </w:rPr>
        <w:t xml:space="preserve"> Słownie łączna wartość oferty  brutto : .................................................................... ...................................................................Niniejszym oświadczam, że w cenie ofertowej uwzględnione zostały wszystkie koszty wykonania zamówienia i realizacji przyszłego świadczenia umownego.</w:t>
      </w:r>
    </w:p>
    <w:p w:rsidR="00C373E7" w:rsidRPr="008230BC" w:rsidRDefault="009A7632" w:rsidP="00C373E7">
      <w:pPr>
        <w:rPr>
          <w:rFonts w:ascii="Tahoma" w:hAnsi="Tahoma" w:cs="Tahoma"/>
        </w:rPr>
      </w:pPr>
      <w:r w:rsidRPr="008230BC">
        <w:rPr>
          <w:rFonts w:ascii="Tahoma" w:hAnsi="Tahoma" w:cs="Tahoma"/>
        </w:rPr>
        <w:t>…………………………. dnia  ………201</w:t>
      </w:r>
      <w:r w:rsidR="00A20FA4">
        <w:rPr>
          <w:rFonts w:ascii="Tahoma" w:hAnsi="Tahoma" w:cs="Tahoma"/>
        </w:rPr>
        <w:t>4</w:t>
      </w:r>
      <w:r w:rsidR="00C373E7" w:rsidRPr="008230BC">
        <w:rPr>
          <w:rFonts w:ascii="Tahoma" w:hAnsi="Tahoma" w:cs="Tahoma"/>
        </w:rPr>
        <w:t xml:space="preserve"> roku</w:t>
      </w:r>
    </w:p>
    <w:p w:rsidR="00C373E7" w:rsidRPr="008230BC" w:rsidRDefault="00C373E7" w:rsidP="00C373E7">
      <w:pPr>
        <w:spacing w:after="0"/>
        <w:rPr>
          <w:rFonts w:ascii="Tahoma" w:hAnsi="Tahoma" w:cs="Tahoma"/>
        </w:rPr>
      </w:pP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  <w:t xml:space="preserve">                   </w:t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  <w:t>………………………………</w:t>
      </w:r>
      <w:r w:rsidR="00A20FA4">
        <w:rPr>
          <w:rFonts w:ascii="Tahoma" w:hAnsi="Tahoma" w:cs="Tahoma"/>
        </w:rPr>
        <w:t>……..</w:t>
      </w:r>
      <w:r w:rsidRPr="008230BC">
        <w:rPr>
          <w:rFonts w:ascii="Tahoma" w:hAnsi="Tahoma" w:cs="Tahoma"/>
        </w:rPr>
        <w:t>……….</w:t>
      </w:r>
    </w:p>
    <w:p w:rsidR="00485D13" w:rsidRPr="008230BC" w:rsidRDefault="00C373E7" w:rsidP="00A20FA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8230B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czytelne podpisy osób uprawnionych </w:t>
      </w:r>
      <w:r w:rsidRPr="008230BC"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sectPr w:rsidR="00485D13" w:rsidRPr="008230BC" w:rsidSect="00F81E94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8B" w:rsidRDefault="00C7778B" w:rsidP="00F81E94">
      <w:pPr>
        <w:spacing w:after="0" w:line="240" w:lineRule="auto"/>
      </w:pPr>
      <w:r>
        <w:separator/>
      </w:r>
    </w:p>
  </w:endnote>
  <w:endnote w:type="continuationSeparator" w:id="0">
    <w:p w:rsidR="00C7778B" w:rsidRDefault="00C7778B" w:rsidP="00F8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4C" w:rsidRPr="0027455D" w:rsidRDefault="002C584C">
    <w:pPr>
      <w:pStyle w:val="Stopka"/>
      <w:rPr>
        <w:i/>
        <w:color w:val="4F81BD" w:themeColor="accent1"/>
      </w:rPr>
    </w:pPr>
    <w:r w:rsidRPr="0027455D">
      <w:rPr>
        <w:i/>
        <w:color w:val="4F81BD" w:themeColor="accent1"/>
      </w:rPr>
      <w:t>SP ZOZ WSPRiTS w Płocku</w:t>
    </w:r>
    <w:sdt>
      <w:sdtPr>
        <w:rPr>
          <w:i/>
          <w:color w:val="4F81BD" w:themeColor="accent1"/>
        </w:rPr>
        <w:id w:val="6242985"/>
        <w:docPartObj>
          <w:docPartGallery w:val="Page Numbers (Bottom of Page)"/>
          <w:docPartUnique/>
        </w:docPartObj>
      </w:sdtPr>
      <w:sdtContent>
        <w:r w:rsidR="00374262">
          <w:rPr>
            <w:i/>
            <w:noProof/>
            <w:color w:val="4F81BD" w:themeColor="accent1"/>
            <w:lang w:eastAsia="zh-TW"/>
          </w:rPr>
          <w:pict>
            <v:group id="_x0000_s4097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10803;top:14982;width:659;height:288" filled="f" stroked="f">
                <v:textbox style="mso-next-textbox:#_x0000_s4098" inset="0,0,0,0">
                  <w:txbxContent>
                    <w:p w:rsidR="002C584C" w:rsidRDefault="00374262">
                      <w:pPr>
                        <w:jc w:val="center"/>
                      </w:pPr>
                      <w:fldSimple w:instr=" PAGE    \* MERGEFORMAT ">
                        <w:r w:rsidR="002C4C1D" w:rsidRPr="002C4C1D">
                          <w:rPr>
                            <w:noProof/>
                            <w:color w:val="8C8C8C" w:themeColor="background1" w:themeShade="8C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409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100" type="#_x0000_t34" style="position:absolute;left:-8;top:14978;width:1260;height:230;flip:y" o:connectortype="elbow" adj=",1024457,257" strokecolor="#a5a5a5 [2092]"/>
                <v:shape id="_x0000_s410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8B" w:rsidRDefault="00C7778B" w:rsidP="00F81E94">
      <w:pPr>
        <w:spacing w:after="0" w:line="240" w:lineRule="auto"/>
      </w:pPr>
      <w:r>
        <w:separator/>
      </w:r>
    </w:p>
  </w:footnote>
  <w:footnote w:type="continuationSeparator" w:id="0">
    <w:p w:rsidR="00C7778B" w:rsidRDefault="00C7778B" w:rsidP="00F8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4C" w:rsidRPr="002C584C" w:rsidRDefault="002C584C" w:rsidP="00C76BAF">
    <w:pPr>
      <w:pStyle w:val="Nagwek"/>
      <w:ind w:left="3252"/>
      <w:jc w:val="both"/>
      <w:rPr>
        <w:rFonts w:ascii="Tahoma" w:hAnsi="Tahoma" w:cs="Tahoma"/>
        <w:color w:val="0070C0"/>
        <w:sz w:val="20"/>
        <w:szCs w:val="20"/>
      </w:rPr>
    </w:pPr>
    <w:r w:rsidRPr="002C584C">
      <w:rPr>
        <w:rFonts w:ascii="Tahoma" w:hAnsi="Tahoma" w:cs="Tahoma"/>
        <w:color w:val="0070C0"/>
        <w:sz w:val="20"/>
        <w:szCs w:val="20"/>
      </w:rPr>
      <w:t xml:space="preserve">                                                   Postępowanie Nr TZPiZI-3813/18/D/1</w:t>
    </w:r>
    <w:r w:rsidRPr="002C584C">
      <w:rPr>
        <w:rFonts w:ascii="Tahoma" w:hAnsi="Tahoma" w:cs="Tahoma"/>
        <w:noProof/>
        <w:color w:val="0070C0"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394335</wp:posOffset>
          </wp:positionH>
          <wp:positionV relativeFrom="paragraph">
            <wp:posOffset>13335</wp:posOffset>
          </wp:positionV>
          <wp:extent cx="447675" cy="447675"/>
          <wp:effectExtent l="19050" t="0" r="9525" b="0"/>
          <wp:wrapTight wrapText="bothSides">
            <wp:wrapPolygon edited="0">
              <wp:start x="-919" y="0"/>
              <wp:lineTo x="-919" y="21140"/>
              <wp:lineTo x="22060" y="21140"/>
              <wp:lineTo x="22060" y="0"/>
              <wp:lineTo x="-919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i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584C">
      <w:rPr>
        <w:rFonts w:ascii="Tahoma" w:hAnsi="Tahoma" w:cs="Tahoma"/>
        <w:color w:val="0070C0"/>
        <w:sz w:val="20"/>
        <w:szCs w:val="20"/>
      </w:rPr>
      <w:t xml:space="preserve">4 </w:t>
    </w:r>
    <w:r w:rsidRPr="002C584C">
      <w:rPr>
        <w:rFonts w:ascii="Tahoma" w:hAnsi="Tahoma" w:cs="Tahoma"/>
        <w:color w:val="0070C0"/>
        <w:sz w:val="20"/>
        <w:szCs w:val="20"/>
      </w:rPr>
      <w:tab/>
    </w:r>
    <w:r w:rsidRPr="002C584C">
      <w:rPr>
        <w:rFonts w:ascii="Tahoma" w:hAnsi="Tahoma" w:cs="Tahoma"/>
        <w:color w:val="0070C0"/>
        <w:sz w:val="20"/>
        <w:szCs w:val="20"/>
      </w:rPr>
      <w:tab/>
    </w:r>
    <w:r w:rsidRPr="002C584C">
      <w:rPr>
        <w:rFonts w:ascii="Tahoma" w:hAnsi="Tahoma" w:cs="Tahoma"/>
        <w:color w:val="0070C0"/>
        <w:sz w:val="20"/>
        <w:szCs w:val="20"/>
      </w:rPr>
      <w:tab/>
    </w:r>
    <w:r w:rsidRPr="002C584C">
      <w:rPr>
        <w:rFonts w:ascii="Tahoma" w:hAnsi="Tahoma" w:cs="Tahoma"/>
        <w:color w:val="0070C0"/>
        <w:sz w:val="20"/>
        <w:szCs w:val="20"/>
      </w:rPr>
      <w:tab/>
      <w:t xml:space="preserve">                               </w:t>
    </w:r>
  </w:p>
  <w:p w:rsidR="002C584C" w:rsidRDefault="002C58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E35"/>
    <w:multiLevelType w:val="hybridMultilevel"/>
    <w:tmpl w:val="9320A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C1EC0"/>
    <w:multiLevelType w:val="hybridMultilevel"/>
    <w:tmpl w:val="A9D60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03278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27429"/>
    <w:multiLevelType w:val="hybridMultilevel"/>
    <w:tmpl w:val="3D3A3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B1B25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6186C"/>
    <w:multiLevelType w:val="hybridMultilevel"/>
    <w:tmpl w:val="292E1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D10B8"/>
    <w:multiLevelType w:val="hybridMultilevel"/>
    <w:tmpl w:val="45346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4576C"/>
    <w:multiLevelType w:val="hybridMultilevel"/>
    <w:tmpl w:val="0EB23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F4F41"/>
    <w:multiLevelType w:val="hybridMultilevel"/>
    <w:tmpl w:val="76C27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F59C1"/>
    <w:multiLevelType w:val="hybridMultilevel"/>
    <w:tmpl w:val="791CA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185AED"/>
    <w:multiLevelType w:val="hybridMultilevel"/>
    <w:tmpl w:val="4EE4E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1277A"/>
    <w:multiLevelType w:val="hybridMultilevel"/>
    <w:tmpl w:val="0A002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D4695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302DF"/>
    <w:multiLevelType w:val="hybridMultilevel"/>
    <w:tmpl w:val="F38CD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7735C"/>
    <w:multiLevelType w:val="hybridMultilevel"/>
    <w:tmpl w:val="E460D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07E72"/>
    <w:multiLevelType w:val="hybridMultilevel"/>
    <w:tmpl w:val="50D0C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21967"/>
    <w:multiLevelType w:val="hybridMultilevel"/>
    <w:tmpl w:val="89CE44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587A7A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5B675B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8950E1"/>
    <w:multiLevelType w:val="hybridMultilevel"/>
    <w:tmpl w:val="7FE89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5E1337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764DCF"/>
    <w:multiLevelType w:val="hybridMultilevel"/>
    <w:tmpl w:val="9320A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275C9D"/>
    <w:multiLevelType w:val="hybridMultilevel"/>
    <w:tmpl w:val="B9C2F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87DE3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544B12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13C64"/>
    <w:multiLevelType w:val="hybridMultilevel"/>
    <w:tmpl w:val="278EF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F516E2"/>
    <w:multiLevelType w:val="hybridMultilevel"/>
    <w:tmpl w:val="69DED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945C2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01B56"/>
    <w:multiLevelType w:val="hybridMultilevel"/>
    <w:tmpl w:val="B24A4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6A2FDC"/>
    <w:multiLevelType w:val="hybridMultilevel"/>
    <w:tmpl w:val="03D69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C85"/>
    <w:multiLevelType w:val="hybridMultilevel"/>
    <w:tmpl w:val="B5C26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7360C7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37725B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0D6614"/>
    <w:multiLevelType w:val="hybridMultilevel"/>
    <w:tmpl w:val="972AD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9423E"/>
    <w:multiLevelType w:val="hybridMultilevel"/>
    <w:tmpl w:val="12C2F2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1841E6"/>
    <w:multiLevelType w:val="hybridMultilevel"/>
    <w:tmpl w:val="A05EC5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3110EF"/>
    <w:multiLevelType w:val="hybridMultilevel"/>
    <w:tmpl w:val="C04C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C2439"/>
    <w:multiLevelType w:val="hybridMultilevel"/>
    <w:tmpl w:val="CF64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0C0A70"/>
    <w:multiLevelType w:val="hybridMultilevel"/>
    <w:tmpl w:val="4058F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097CF8"/>
    <w:multiLevelType w:val="hybridMultilevel"/>
    <w:tmpl w:val="22B49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6638F3"/>
    <w:multiLevelType w:val="hybridMultilevel"/>
    <w:tmpl w:val="EDB84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3"/>
  </w:num>
  <w:num w:numId="4">
    <w:abstractNumId w:val="7"/>
  </w:num>
  <w:num w:numId="5">
    <w:abstractNumId w:val="36"/>
  </w:num>
  <w:num w:numId="6">
    <w:abstractNumId w:val="34"/>
  </w:num>
  <w:num w:numId="7">
    <w:abstractNumId w:val="6"/>
  </w:num>
  <w:num w:numId="8">
    <w:abstractNumId w:val="16"/>
  </w:num>
  <w:num w:numId="9">
    <w:abstractNumId w:val="29"/>
  </w:num>
  <w:num w:numId="10">
    <w:abstractNumId w:val="30"/>
  </w:num>
  <w:num w:numId="11">
    <w:abstractNumId w:val="28"/>
  </w:num>
  <w:num w:numId="12">
    <w:abstractNumId w:val="37"/>
  </w:num>
  <w:num w:numId="13">
    <w:abstractNumId w:val="38"/>
  </w:num>
  <w:num w:numId="14">
    <w:abstractNumId w:val="14"/>
  </w:num>
  <w:num w:numId="15">
    <w:abstractNumId w:val="8"/>
  </w:num>
  <w:num w:numId="16">
    <w:abstractNumId w:val="1"/>
  </w:num>
  <w:num w:numId="17">
    <w:abstractNumId w:val="5"/>
  </w:num>
  <w:num w:numId="18">
    <w:abstractNumId w:val="40"/>
  </w:num>
  <w:num w:numId="19">
    <w:abstractNumId w:val="35"/>
  </w:num>
  <w:num w:numId="20">
    <w:abstractNumId w:val="19"/>
  </w:num>
  <w:num w:numId="21">
    <w:abstractNumId w:val="25"/>
  </w:num>
  <w:num w:numId="22">
    <w:abstractNumId w:val="39"/>
  </w:num>
  <w:num w:numId="23">
    <w:abstractNumId w:val="26"/>
  </w:num>
  <w:num w:numId="24">
    <w:abstractNumId w:val="10"/>
  </w:num>
  <w:num w:numId="25">
    <w:abstractNumId w:val="21"/>
  </w:num>
  <w:num w:numId="26">
    <w:abstractNumId w:val="9"/>
  </w:num>
  <w:num w:numId="27">
    <w:abstractNumId w:val="0"/>
  </w:num>
  <w:num w:numId="28">
    <w:abstractNumId w:val="22"/>
  </w:num>
  <w:num w:numId="29">
    <w:abstractNumId w:val="15"/>
  </w:num>
  <w:num w:numId="30">
    <w:abstractNumId w:val="11"/>
  </w:num>
  <w:num w:numId="31">
    <w:abstractNumId w:val="4"/>
  </w:num>
  <w:num w:numId="32">
    <w:abstractNumId w:val="18"/>
  </w:num>
  <w:num w:numId="33">
    <w:abstractNumId w:val="2"/>
  </w:num>
  <w:num w:numId="34">
    <w:abstractNumId w:val="17"/>
  </w:num>
  <w:num w:numId="35">
    <w:abstractNumId w:val="32"/>
  </w:num>
  <w:num w:numId="36">
    <w:abstractNumId w:val="12"/>
  </w:num>
  <w:num w:numId="37">
    <w:abstractNumId w:val="31"/>
  </w:num>
  <w:num w:numId="38">
    <w:abstractNumId w:val="27"/>
  </w:num>
  <w:num w:numId="39">
    <w:abstractNumId w:val="24"/>
  </w:num>
  <w:num w:numId="40">
    <w:abstractNumId w:val="23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9698"/>
    <o:shapelayout v:ext="edit">
      <o:idmap v:ext="edit" data="4"/>
      <o:rules v:ext="edit">
        <o:r id="V:Rule3" type="connector" idref="#_x0000_s4100"/>
        <o:r id="V:Rule4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1E94"/>
    <w:rsid w:val="00002789"/>
    <w:rsid w:val="00003F0A"/>
    <w:rsid w:val="000255B9"/>
    <w:rsid w:val="000318AE"/>
    <w:rsid w:val="0005184E"/>
    <w:rsid w:val="000577FF"/>
    <w:rsid w:val="00066D2E"/>
    <w:rsid w:val="00082AA0"/>
    <w:rsid w:val="00087645"/>
    <w:rsid w:val="000C680F"/>
    <w:rsid w:val="000D414A"/>
    <w:rsid w:val="00104F03"/>
    <w:rsid w:val="001056CD"/>
    <w:rsid w:val="00127F8D"/>
    <w:rsid w:val="001337C3"/>
    <w:rsid w:val="00147BD5"/>
    <w:rsid w:val="001F1C87"/>
    <w:rsid w:val="002436CC"/>
    <w:rsid w:val="00245D60"/>
    <w:rsid w:val="00250232"/>
    <w:rsid w:val="00261BC6"/>
    <w:rsid w:val="002659F3"/>
    <w:rsid w:val="0027455D"/>
    <w:rsid w:val="00287112"/>
    <w:rsid w:val="0029651B"/>
    <w:rsid w:val="002A1F7A"/>
    <w:rsid w:val="002B6D5A"/>
    <w:rsid w:val="002C4C1D"/>
    <w:rsid w:val="002C584C"/>
    <w:rsid w:val="002C75A1"/>
    <w:rsid w:val="002D3ACC"/>
    <w:rsid w:val="002F4B78"/>
    <w:rsid w:val="002F54B2"/>
    <w:rsid w:val="00341618"/>
    <w:rsid w:val="00363329"/>
    <w:rsid w:val="00365A01"/>
    <w:rsid w:val="00372217"/>
    <w:rsid w:val="00373A27"/>
    <w:rsid w:val="00373C23"/>
    <w:rsid w:val="00374262"/>
    <w:rsid w:val="00375986"/>
    <w:rsid w:val="00385256"/>
    <w:rsid w:val="00395502"/>
    <w:rsid w:val="003A1A6D"/>
    <w:rsid w:val="003A5307"/>
    <w:rsid w:val="003A5AEE"/>
    <w:rsid w:val="003C4133"/>
    <w:rsid w:val="003D195F"/>
    <w:rsid w:val="003E6E7E"/>
    <w:rsid w:val="003F326B"/>
    <w:rsid w:val="0040000B"/>
    <w:rsid w:val="0044089C"/>
    <w:rsid w:val="00440D36"/>
    <w:rsid w:val="00454189"/>
    <w:rsid w:val="004565EF"/>
    <w:rsid w:val="00457714"/>
    <w:rsid w:val="00485D13"/>
    <w:rsid w:val="00487F43"/>
    <w:rsid w:val="00493E5F"/>
    <w:rsid w:val="004A6421"/>
    <w:rsid w:val="004A7192"/>
    <w:rsid w:val="004C7B45"/>
    <w:rsid w:val="004D214A"/>
    <w:rsid w:val="004E5DC8"/>
    <w:rsid w:val="004F2739"/>
    <w:rsid w:val="004F6962"/>
    <w:rsid w:val="00500C5A"/>
    <w:rsid w:val="00506ADA"/>
    <w:rsid w:val="00521F37"/>
    <w:rsid w:val="005400BB"/>
    <w:rsid w:val="0054111F"/>
    <w:rsid w:val="0056497D"/>
    <w:rsid w:val="005777E5"/>
    <w:rsid w:val="005924CB"/>
    <w:rsid w:val="00593917"/>
    <w:rsid w:val="005B6BB1"/>
    <w:rsid w:val="005D3B69"/>
    <w:rsid w:val="005F3E28"/>
    <w:rsid w:val="005F6D6E"/>
    <w:rsid w:val="00611269"/>
    <w:rsid w:val="00614683"/>
    <w:rsid w:val="00673288"/>
    <w:rsid w:val="006A0DA3"/>
    <w:rsid w:val="006A28B5"/>
    <w:rsid w:val="006A330A"/>
    <w:rsid w:val="006B3AAC"/>
    <w:rsid w:val="006B748F"/>
    <w:rsid w:val="006C0CBF"/>
    <w:rsid w:val="006D483A"/>
    <w:rsid w:val="006D6738"/>
    <w:rsid w:val="00712298"/>
    <w:rsid w:val="00720F20"/>
    <w:rsid w:val="007503B0"/>
    <w:rsid w:val="00765DD1"/>
    <w:rsid w:val="00776ABB"/>
    <w:rsid w:val="007B67BD"/>
    <w:rsid w:val="007C0538"/>
    <w:rsid w:val="007C1747"/>
    <w:rsid w:val="007E02C8"/>
    <w:rsid w:val="007E5083"/>
    <w:rsid w:val="007F04D9"/>
    <w:rsid w:val="007F172E"/>
    <w:rsid w:val="00801E3E"/>
    <w:rsid w:val="00807A7F"/>
    <w:rsid w:val="00810FCC"/>
    <w:rsid w:val="00813A0D"/>
    <w:rsid w:val="00814AE7"/>
    <w:rsid w:val="008230BC"/>
    <w:rsid w:val="00827990"/>
    <w:rsid w:val="00833192"/>
    <w:rsid w:val="00850123"/>
    <w:rsid w:val="008878D0"/>
    <w:rsid w:val="008A7335"/>
    <w:rsid w:val="008B1BF1"/>
    <w:rsid w:val="008B5222"/>
    <w:rsid w:val="008D007D"/>
    <w:rsid w:val="008E7FA6"/>
    <w:rsid w:val="008F489D"/>
    <w:rsid w:val="00900D2F"/>
    <w:rsid w:val="00926193"/>
    <w:rsid w:val="009279D6"/>
    <w:rsid w:val="00942346"/>
    <w:rsid w:val="00946677"/>
    <w:rsid w:val="00957471"/>
    <w:rsid w:val="00986279"/>
    <w:rsid w:val="00991209"/>
    <w:rsid w:val="00991511"/>
    <w:rsid w:val="00993E80"/>
    <w:rsid w:val="009A7632"/>
    <w:rsid w:val="009B18FC"/>
    <w:rsid w:val="009B79CA"/>
    <w:rsid w:val="009C3AF0"/>
    <w:rsid w:val="009D651B"/>
    <w:rsid w:val="009F1E77"/>
    <w:rsid w:val="00A057C4"/>
    <w:rsid w:val="00A20210"/>
    <w:rsid w:val="00A20FA4"/>
    <w:rsid w:val="00A4460A"/>
    <w:rsid w:val="00A528CB"/>
    <w:rsid w:val="00A5375A"/>
    <w:rsid w:val="00A71916"/>
    <w:rsid w:val="00A724CE"/>
    <w:rsid w:val="00A77182"/>
    <w:rsid w:val="00A86B7E"/>
    <w:rsid w:val="00A90B15"/>
    <w:rsid w:val="00AA3451"/>
    <w:rsid w:val="00AB04D4"/>
    <w:rsid w:val="00AC0F3E"/>
    <w:rsid w:val="00AC7BA7"/>
    <w:rsid w:val="00AD68E1"/>
    <w:rsid w:val="00AD6CDE"/>
    <w:rsid w:val="00AE4894"/>
    <w:rsid w:val="00AF0664"/>
    <w:rsid w:val="00B01EF8"/>
    <w:rsid w:val="00B10921"/>
    <w:rsid w:val="00B33F70"/>
    <w:rsid w:val="00B43B91"/>
    <w:rsid w:val="00B63053"/>
    <w:rsid w:val="00BA3794"/>
    <w:rsid w:val="00BD4721"/>
    <w:rsid w:val="00BE18DE"/>
    <w:rsid w:val="00BE1E77"/>
    <w:rsid w:val="00C00E15"/>
    <w:rsid w:val="00C04CC9"/>
    <w:rsid w:val="00C373E7"/>
    <w:rsid w:val="00C40540"/>
    <w:rsid w:val="00C604C5"/>
    <w:rsid w:val="00C6486D"/>
    <w:rsid w:val="00C75DAA"/>
    <w:rsid w:val="00C76BAF"/>
    <w:rsid w:val="00C7778B"/>
    <w:rsid w:val="00C83122"/>
    <w:rsid w:val="00C97CDD"/>
    <w:rsid w:val="00CC3356"/>
    <w:rsid w:val="00CC7B72"/>
    <w:rsid w:val="00CD7347"/>
    <w:rsid w:val="00CD7D11"/>
    <w:rsid w:val="00CF5477"/>
    <w:rsid w:val="00D067EF"/>
    <w:rsid w:val="00D24C95"/>
    <w:rsid w:val="00D30E0F"/>
    <w:rsid w:val="00D5150F"/>
    <w:rsid w:val="00D70EC5"/>
    <w:rsid w:val="00D830E4"/>
    <w:rsid w:val="00D858B0"/>
    <w:rsid w:val="00D92153"/>
    <w:rsid w:val="00D9413B"/>
    <w:rsid w:val="00DA0BD7"/>
    <w:rsid w:val="00DD1976"/>
    <w:rsid w:val="00DE7A7B"/>
    <w:rsid w:val="00DF4E26"/>
    <w:rsid w:val="00E00C41"/>
    <w:rsid w:val="00E159C5"/>
    <w:rsid w:val="00E1765E"/>
    <w:rsid w:val="00E17B96"/>
    <w:rsid w:val="00E20038"/>
    <w:rsid w:val="00E24FF1"/>
    <w:rsid w:val="00E33729"/>
    <w:rsid w:val="00E50D24"/>
    <w:rsid w:val="00E8606F"/>
    <w:rsid w:val="00EB4429"/>
    <w:rsid w:val="00EB6B57"/>
    <w:rsid w:val="00EB7332"/>
    <w:rsid w:val="00ED432F"/>
    <w:rsid w:val="00EE05B5"/>
    <w:rsid w:val="00EE1D2E"/>
    <w:rsid w:val="00EF3F69"/>
    <w:rsid w:val="00F13AB0"/>
    <w:rsid w:val="00F17733"/>
    <w:rsid w:val="00F23241"/>
    <w:rsid w:val="00F57315"/>
    <w:rsid w:val="00F62454"/>
    <w:rsid w:val="00F81A0C"/>
    <w:rsid w:val="00F81E94"/>
    <w:rsid w:val="00FB48A3"/>
    <w:rsid w:val="00FD1DB1"/>
    <w:rsid w:val="00FD4A46"/>
    <w:rsid w:val="00FE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1E94"/>
  </w:style>
  <w:style w:type="paragraph" w:styleId="Stopka">
    <w:name w:val="footer"/>
    <w:basedOn w:val="Normalny"/>
    <w:link w:val="StopkaZnak"/>
    <w:uiPriority w:val="99"/>
    <w:unhideWhenUsed/>
    <w:rsid w:val="00F8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E94"/>
  </w:style>
  <w:style w:type="paragraph" w:styleId="Tekstdymka">
    <w:name w:val="Balloon Text"/>
    <w:basedOn w:val="Normalny"/>
    <w:link w:val="TekstdymkaZnak"/>
    <w:uiPriority w:val="99"/>
    <w:semiHidden/>
    <w:unhideWhenUsed/>
    <w:rsid w:val="00F8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1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33</Pages>
  <Words>5526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E.Jabłoński_2</cp:lastModifiedBy>
  <cp:revision>8</cp:revision>
  <cp:lastPrinted>2014-11-25T12:52:00Z</cp:lastPrinted>
  <dcterms:created xsi:type="dcterms:W3CDTF">2014-11-24T08:03:00Z</dcterms:created>
  <dcterms:modified xsi:type="dcterms:W3CDTF">2014-11-26T11:41:00Z</dcterms:modified>
</cp:coreProperties>
</file>